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EA4890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Сооружения</w:t>
      </w:r>
    </w:p>
    <w:tbl>
      <w:tblPr>
        <w:tblStyle w:val="a3"/>
        <w:tblW w:w="16586" w:type="dxa"/>
        <w:tblInd w:w="-318" w:type="dxa"/>
        <w:tblLayout w:type="fixed"/>
        <w:tblLook w:val="04A0"/>
      </w:tblPr>
      <w:tblGrid>
        <w:gridCol w:w="852"/>
        <w:gridCol w:w="1134"/>
        <w:gridCol w:w="283"/>
        <w:gridCol w:w="1418"/>
        <w:gridCol w:w="141"/>
        <w:gridCol w:w="1229"/>
        <w:gridCol w:w="47"/>
        <w:gridCol w:w="378"/>
        <w:gridCol w:w="283"/>
        <w:gridCol w:w="331"/>
        <w:gridCol w:w="567"/>
        <w:gridCol w:w="378"/>
        <w:gridCol w:w="48"/>
        <w:gridCol w:w="944"/>
        <w:gridCol w:w="331"/>
        <w:gridCol w:w="142"/>
        <w:gridCol w:w="142"/>
        <w:gridCol w:w="142"/>
        <w:gridCol w:w="94"/>
        <w:gridCol w:w="473"/>
        <w:gridCol w:w="236"/>
        <w:gridCol w:w="47"/>
        <w:gridCol w:w="142"/>
        <w:gridCol w:w="661"/>
        <w:gridCol w:w="48"/>
        <w:gridCol w:w="141"/>
        <w:gridCol w:w="1134"/>
        <w:gridCol w:w="95"/>
        <w:gridCol w:w="189"/>
        <w:gridCol w:w="1086"/>
        <w:gridCol w:w="190"/>
        <w:gridCol w:w="141"/>
        <w:gridCol w:w="662"/>
        <w:gridCol w:w="614"/>
        <w:gridCol w:w="803"/>
        <w:gridCol w:w="1040"/>
      </w:tblGrid>
      <w:tr w:rsidR="005803A7" w:rsidRPr="00AD4245" w:rsidTr="003C1467">
        <w:trPr>
          <w:tblHeader/>
        </w:trPr>
        <w:tc>
          <w:tcPr>
            <w:tcW w:w="852" w:type="dxa"/>
            <w:vMerge w:val="restart"/>
          </w:tcPr>
          <w:p w:rsidR="00743131" w:rsidRPr="00AD4245" w:rsidRDefault="008629B4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29" w:type="dxa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984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851" w:type="dxa"/>
            <w:gridSpan w:val="5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709" w:type="dxa"/>
            <w:gridSpan w:val="2"/>
            <w:vMerge w:val="restart"/>
          </w:tcPr>
          <w:p w:rsidR="00743131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0" w:type="dxa"/>
            <w:gridSpan w:val="3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gridSpan w:val="4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5" w:type="dxa"/>
            <w:gridSpan w:val="2"/>
            <w:vMerge w:val="restart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3450" w:type="dxa"/>
            <w:gridSpan w:val="6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29" w:type="dxa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276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5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0" w:type="dxa"/>
            <w:gridSpan w:val="3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gridSpan w:val="4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2"/>
            <w:vMerge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5803A7" w:rsidRPr="00AD4245" w:rsidTr="003C1467">
        <w:trPr>
          <w:tblHeader/>
        </w:trPr>
        <w:tc>
          <w:tcPr>
            <w:tcW w:w="852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7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  <w:gridSpan w:val="2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229" w:type="dxa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708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1276" w:type="dxa"/>
            <w:gridSpan w:val="3"/>
          </w:tcPr>
          <w:p w:rsidR="00743131" w:rsidRPr="003034AF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3034AF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851" w:type="dxa"/>
            <w:gridSpan w:val="5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709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850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  <w:gridSpan w:val="4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993" w:type="dxa"/>
            <w:gridSpan w:val="3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417" w:type="dxa"/>
            <w:gridSpan w:val="2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1040" w:type="dxa"/>
          </w:tcPr>
          <w:p w:rsidR="00743131" w:rsidRPr="00AD4245" w:rsidRDefault="00743131" w:rsidP="00A0595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E4F4A" w:rsidRPr="001B5A17" w:rsidRDefault="002E4F4A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1417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2</w:t>
            </w:r>
          </w:p>
        </w:tc>
        <w:tc>
          <w:tcPr>
            <w:tcW w:w="155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45-45-01/192/2011-461/45:16:000000:1702</w:t>
            </w:r>
          </w:p>
        </w:tc>
        <w:tc>
          <w:tcPr>
            <w:tcW w:w="708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100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4441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328963,39</w:t>
            </w:r>
          </w:p>
        </w:tc>
        <w:tc>
          <w:tcPr>
            <w:tcW w:w="851" w:type="dxa"/>
            <w:gridSpan w:val="5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200028,05</w:t>
            </w:r>
          </w:p>
        </w:tc>
        <w:tc>
          <w:tcPr>
            <w:tcW w:w="709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803A7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E4F4A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E4F4A" w:rsidRPr="00E326C8" w:rsidRDefault="002E4F4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5E758B" w:rsidRPr="001B5A17" w:rsidRDefault="005E758B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3</w:t>
            </w:r>
          </w:p>
        </w:tc>
        <w:tc>
          <w:tcPr>
            <w:tcW w:w="155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45-45-01/192/2011-462/45:16:000000:1700</w:t>
            </w:r>
          </w:p>
        </w:tc>
        <w:tc>
          <w:tcPr>
            <w:tcW w:w="708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номер: 4439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1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851" w:type="dxa"/>
            <w:gridSpan w:val="5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7800,00</w:t>
            </w:r>
          </w:p>
        </w:tc>
        <w:tc>
          <w:tcPr>
            <w:tcW w:w="709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5E758B" w:rsidRPr="00E326C8" w:rsidRDefault="005E758B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803A7" w:rsidRPr="00E326C8" w:rsidRDefault="005803A7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227B1F" w:rsidRPr="001B5A17" w:rsidRDefault="00227B1F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</w:t>
            </w:r>
          </w:p>
        </w:tc>
        <w:tc>
          <w:tcPr>
            <w:tcW w:w="155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Ленина, 125, территория Глядянской ЦРБ</w:t>
            </w:r>
          </w:p>
        </w:tc>
        <w:tc>
          <w:tcPr>
            <w:tcW w:w="1229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45-45-01/192/2011-466/45:16:030111:453</w:t>
            </w:r>
          </w:p>
        </w:tc>
        <w:tc>
          <w:tcPr>
            <w:tcW w:w="708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1969</w:t>
            </w:r>
          </w:p>
        </w:tc>
        <w:tc>
          <w:tcPr>
            <w:tcW w:w="1276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65 м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606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227B1F" w:rsidRPr="00E326C8" w:rsidRDefault="00227B1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6290A" w:rsidRPr="00E326C8" w:rsidRDefault="0096290A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512A6" w:rsidRPr="001B5A17" w:rsidRDefault="006512A6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4967</w:t>
            </w:r>
          </w:p>
        </w:tc>
        <w:tc>
          <w:tcPr>
            <w:tcW w:w="155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229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45-45-01/192/2011-464/45:16:000000:1701</w:t>
            </w:r>
          </w:p>
        </w:tc>
        <w:tc>
          <w:tcPr>
            <w:tcW w:w="708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4439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512A6" w:rsidRPr="00E326C8" w:rsidRDefault="006512A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4982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45-45-01/192/2011-467/45:16:000000:1708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4438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1</w:t>
            </w:r>
            <w:proofErr w:type="gramEnd"/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d=57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24084E" w:rsidRPr="00E326C8" w:rsidRDefault="0024084E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6A133C" w:rsidRPr="001B5A17" w:rsidRDefault="006A133C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Скважина водозаборная № 7605</w:t>
            </w:r>
          </w:p>
        </w:tc>
        <w:tc>
          <w:tcPr>
            <w:tcW w:w="155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Кравченко</w:t>
            </w:r>
          </w:p>
        </w:tc>
        <w:tc>
          <w:tcPr>
            <w:tcW w:w="1229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45-45-01/192/2011-463/45:16:000000:1706</w:t>
            </w:r>
          </w:p>
        </w:tc>
        <w:tc>
          <w:tcPr>
            <w:tcW w:w="708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Глубина 45 м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4441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d=160</w:t>
            </w:r>
          </w:p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6A133C" w:rsidRPr="00E326C8" w:rsidRDefault="006A133C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4A4502" w:rsidRPr="001B5A17" w:rsidRDefault="00E60DC5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Хоккейный корт</w:t>
            </w:r>
          </w:p>
        </w:tc>
        <w:tc>
          <w:tcPr>
            <w:tcW w:w="155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425 кв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</w:t>
            </w:r>
          </w:p>
        </w:tc>
        <w:tc>
          <w:tcPr>
            <w:tcW w:w="992" w:type="dxa"/>
            <w:gridSpan w:val="2"/>
            <w:vAlign w:val="center"/>
          </w:tcPr>
          <w:p w:rsidR="004A4502" w:rsidRPr="00E326C8" w:rsidRDefault="006A354F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3568919,00</w:t>
            </w:r>
          </w:p>
          <w:p w:rsidR="009B47D6" w:rsidRPr="00E326C8" w:rsidRDefault="009B47D6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№ 508-р от 11.12.2018 г.</w:t>
            </w:r>
          </w:p>
        </w:tc>
        <w:tc>
          <w:tcPr>
            <w:tcW w:w="851" w:type="dxa"/>
            <w:gridSpan w:val="5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</w:tc>
        <w:tc>
          <w:tcPr>
            <w:tcW w:w="993" w:type="dxa"/>
            <w:gridSpan w:val="3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</w:t>
            </w:r>
            <w:r w:rsidR="00E476C4"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 г. № 27-р</w:t>
            </w:r>
          </w:p>
        </w:tc>
        <w:tc>
          <w:tcPr>
            <w:tcW w:w="1040" w:type="dxa"/>
            <w:vAlign w:val="center"/>
          </w:tcPr>
          <w:p w:rsidR="004A4502" w:rsidRPr="00E326C8" w:rsidRDefault="004A450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45-45-01/037/2012-129/45:16:000000:1710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 Инвентарный номер: 403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L2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45-45-01/192/2011-470/45:16:000000:1844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d=100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955E0" w:rsidRPr="00E326C8" w:rsidRDefault="00E955E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5803A7" w:rsidTr="000F33FA">
        <w:tc>
          <w:tcPr>
            <w:tcW w:w="852" w:type="dxa"/>
            <w:vAlign w:val="center"/>
          </w:tcPr>
          <w:p w:rsidR="008B0FC2" w:rsidRPr="001B5A17" w:rsidRDefault="008B0FC2" w:rsidP="000F33F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45-45-01/192/2011-472/45:16:030104:284</w:t>
            </w:r>
          </w:p>
        </w:tc>
        <w:tc>
          <w:tcPr>
            <w:tcW w:w="708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1274,95</w:t>
            </w:r>
          </w:p>
        </w:tc>
        <w:tc>
          <w:tcPr>
            <w:tcW w:w="850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8B0FC2" w:rsidRPr="00E326C8" w:rsidRDefault="008B0FC2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3C80" w:rsidRPr="00E326C8" w:rsidRDefault="00053C80" w:rsidP="00E326C8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наружный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/45:16:000000:1704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1216,00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95642.65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98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B06C64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45:16:000000:1704 -45/051/2024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Притообльного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района от 24.04.2014 №   68-р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района от 03.06.2020 № 192-р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28.04.2014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10.04.2020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стадион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Глядянское, ул. Спортивная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МОУ ДОД ДЮСШ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 сельсовет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Безвозмездное пользование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09.02.2011 г. № 27-р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02.09.2020г № 280-р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124 от 01.04.2020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09.02.2011 – 02.09.2020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02.09.2020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1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45-45-01/037/2012-128/45:16:000000:1711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4713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403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L1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2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тепловых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колодца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1027521,74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903542,74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Ленина,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2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45-45-01/192/2011-468/45:16:000000:1845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775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395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64602,10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45700,04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AF6A26" w:rsidTr="000F33FA">
        <w:tc>
          <w:tcPr>
            <w:tcW w:w="852" w:type="dxa"/>
            <w:vAlign w:val="center"/>
          </w:tcPr>
          <w:p w:rsidR="00AF6A26" w:rsidRPr="001B5A17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№ 3</w:t>
            </w:r>
          </w:p>
        </w:tc>
        <w:tc>
          <w:tcPr>
            <w:tcW w:w="1229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45-45-01/192/2011-469/45:16:030104:285</w:t>
            </w:r>
          </w:p>
        </w:tc>
        <w:tc>
          <w:tcPr>
            <w:tcW w:w="708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3148 м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4435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210099,75</w:t>
            </w:r>
          </w:p>
        </w:tc>
        <w:tc>
          <w:tcPr>
            <w:tcW w:w="851" w:type="dxa"/>
            <w:gridSpan w:val="5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148626,43</w:t>
            </w:r>
          </w:p>
        </w:tc>
        <w:tc>
          <w:tcPr>
            <w:tcW w:w="709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 – 07.07.2020</w:t>
            </w: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AF6A26" w:rsidRPr="00E326C8" w:rsidRDefault="00AF6A26" w:rsidP="00AF6A2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20.07.2020.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Теплопровод наружный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 котельной 4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45:16:000000:1699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183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11713,00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412076.41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>
              <w:rPr>
                <w:rFonts w:ascii="Times New Roman" w:hAnsi="Times New Roman"/>
                <w:sz w:val="14"/>
                <w:szCs w:val="16"/>
              </w:rPr>
              <w:t>15.03.2024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97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B06C64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45:16:000000:1699 -45/051/2024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red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10, к котельной №5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Инвентарный номер: 171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L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Труба сталь 2d=57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20%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42924,51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45:16:000000:2269-45/051/2023-2 от 18.10.2023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круга№9 от 28.04.2023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Притобольный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округ45:06:000000:2269-45/051/2023-2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навес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Глядянское, ул. Космонавтов, 10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1987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168 м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  <w:vertAlign w:val="superscript"/>
              </w:rPr>
              <w:t>2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83654-32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25641,32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1 от 28.07.2011 г.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28.07.2011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Стела «Притобольный район»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граница Притобольного и Кетовского районов на автомобильной трассе Курган - Звериноголовское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92340-00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21.03.2013 г.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Договор № 02 28/13 от 04.02.2013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Башня водонапорная № 4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Глядянское,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К.Маркса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45-45-01/192/2011-465/45:16:00000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0:1705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Высота 15 м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Объем 300 куб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Инвентарный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номер: 4438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Литер: Г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2</w:t>
            </w:r>
            <w:proofErr w:type="gramEnd"/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Металл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Физический износ: 30%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8400,00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8400,00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договор № 1 от 28.07.2011 г.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03.06.2020 № 192-р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28.07.2011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10.04.2020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03.06.2020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.В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ерхнеберезово</w:t>
            </w:r>
            <w:proofErr w:type="spell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45-45-01/037/2012-200/45:16:000000:1707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105 м, инвентарный номер 4492,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Гладковское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45-45-01/037/2012-199/45:16:041001:231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190 м, инвентарный номер 4493. Литер: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bCs/>
                <w:color w:val="343434"/>
                <w:sz w:val="14"/>
                <w:szCs w:val="16"/>
                <w:shd w:val="clear" w:color="auto" w:fill="FFFFFF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район,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ежборное</w:t>
            </w:r>
            <w:proofErr w:type="spell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45-45-01/037/2012-203/45:16:010901:779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185 м, инвентарный номер 4491,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24.04.2014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г.№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ритобольное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45-45-01/037/2012-201/45:16:041201:246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65 м, инвентарный номер 4490,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45-45-01/037/2012-202/45:16:011701:421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Протяженность 102 м, инвентарный номер 4498, литер L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2093,20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 года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24.04.2014  № 68-р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от 28.04.2014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котельная № 3, ул. Рабочая,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 –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Забор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котельная № 3, ул. Рабочая, с. Глядянское, Притобольный район,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деревянный 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Решения Малого Совета Притобольного районного Совета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металлическое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- 86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деревянное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-145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Ворота, решетка металлическая 4 шт.: 6м., 5м., 4,5 м., 4,5 м.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Космонавтов, 10, с. Глядянское, Притобольный район, Курганская область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нет сведений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0,00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Решения Малого Совета Притобольного районного Совета народных депутатов № 47 от 30.06.1992 г., № 73 от 15.10.1992 г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МУП «Притоболье»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хозяйственное ведение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Администрации Притобольного района от 08.07.2011 № 126-р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 № 242-р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08.07.2011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- 07.07.2020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20.07.2020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Туалет 2х очковый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Россия,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с. Обухово,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Центральная, д. 55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Обуховская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20.09.2005 № 164р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р-на  № 143-р от 11.06.2019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Акт о списании № 00000015 от 03.06.2019 Притобольного Отд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.о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бразован.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20.09.2005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11.06.2019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лотниково, ул.Центральная, д.69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1101071999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2011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72512,00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11360,37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Плотниковская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16.10.2015 № 163-р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1101030895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15500,00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школы (забор)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47500,00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13172,28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Ялым, ул. Центральная, 16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11011310004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85156,00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8042,36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МКОУ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176-р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11013710040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42481,00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13216,29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2013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06.05.2013 № 131-р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Нагорская  СОШ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06.05.2013 № 131-р;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изм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стоимости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Администрации Притобольного района от 27.10.2015 № 169-р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06.05.2013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1101031441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59000,00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45676,45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Нагорское, ул. Центральная, д. 37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11010312881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47004,00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38229,92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«Нагорская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27.10.2015 № 177-р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39</w:t>
            </w:r>
          </w:p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Трубчатый колодец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110113007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74351,00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16109,34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29.09.2020 г  № 311-р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«Притобольная СОШ»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Администрация Притобольного района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 изъятии из оперативного управления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30.11.2015 № 202-р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26.08.2020г № 276-р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30.11.2015 – 26.08.2020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26.08.2020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29.09.2020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металлическое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Верхнеберезово, ул. Советская, 22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1101030886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45923,63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 1992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31.08.2005 № 150-р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211-р от 09.12.2015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Скважина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д. Верхнеберезово,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Советская, 22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1101030887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50325,28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2015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МКОУ «Глядянская СОШ»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 № 209-р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09.12.2015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на свалку твердых бытовых отходов от д. Верхнеберезово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на свалку твердых бытовых отходов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Водный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451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Нижнеберезово до Островского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2435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961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слива жидких бытовых отходов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1623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массового отдыха на реке Тобол «Водопад»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5965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в д. Арсеновка от спортивно-оздоровительной базы до глиняного карьера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1194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49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Притобольное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1029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отходов от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Притобольный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001-09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 xml:space="preserve">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Раскатиха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В границах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образования Раскатихинский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001-10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общая протяженность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52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с. Давыдовка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месту хранения твердых бытовых отходов от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Патраки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104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месту хранения твердых бытовых отходов от д. Туманова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37- 230 ОП МР 001-13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1540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глиняного карьера до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406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глиняного карьера до трассы Глядянское - Давыдовка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1142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к резервному месту слива жидких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637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59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садово-огороднического товарищества «Широкое»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3918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колхозного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001-19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1410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61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Глядянское до петровских дач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1633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23.01.2017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ч/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дойку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Ялымский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4220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п. Водный к Каминскому мосту на р. Тобол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Березовский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001-22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месту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слива жидких бытовых отходов от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5350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к стрельбищу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старым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гредером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от глиняного карьера до Давыдовской трассы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3760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п.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Сосновый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3690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68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объездная к месту хранения твердых бытовых отходов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Межборное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Межборный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001-27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3020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69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Ярославское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трассы Чернавка-Осиновка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001-28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4950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70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Раскатиха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раскатихинского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В границах муниципального образования Раскатихинский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37-230 ОП МР 001-29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3360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постановление Администрации Притобольного района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71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Ярославское до с. Обухово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Ярославский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001-30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72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Давыдовка до д. Осиновка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Давыдовский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001-31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73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</w:t>
            </w:r>
            <w:proofErr w:type="gramStart"/>
            <w:r w:rsidRPr="00E326C8">
              <w:rPr>
                <w:rFonts w:ascii="Times New Roman" w:hAnsi="Times New Roman"/>
                <w:sz w:val="14"/>
                <w:szCs w:val="16"/>
              </w:rPr>
              <w:t>от</w:t>
            </w:r>
            <w:proofErr w:type="gram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с. Гладковское до д. Ясная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001-32</w:t>
            </w:r>
          </w:p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45:16:000000:1141(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Гладковское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)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18600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74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д. Обрядовка до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Н.Алабуга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001-33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9000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75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д. Ясная до д. Н. Алабуга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Гладковский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001-34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10800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76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Дорога от колхозного сада до Каминского моста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Глядянский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001-35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5560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107D55" w:rsidTr="000F33FA">
        <w:tc>
          <w:tcPr>
            <w:tcW w:w="852" w:type="dxa"/>
            <w:vAlign w:val="center"/>
          </w:tcPr>
          <w:p w:rsidR="00107D55" w:rsidRPr="001B5A17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77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Дорога от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Чернавское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до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чернавского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сада</w:t>
            </w:r>
          </w:p>
        </w:tc>
        <w:tc>
          <w:tcPr>
            <w:tcW w:w="155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 границах муниципального образования Чернавский сельсовет</w:t>
            </w:r>
          </w:p>
        </w:tc>
        <w:tc>
          <w:tcPr>
            <w:tcW w:w="1229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37-230 ОП МР 001-36</w:t>
            </w:r>
          </w:p>
        </w:tc>
        <w:tc>
          <w:tcPr>
            <w:tcW w:w="708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общая протяженность 830 м.</w:t>
            </w:r>
          </w:p>
        </w:tc>
        <w:tc>
          <w:tcPr>
            <w:tcW w:w="992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07.02.2017</w:t>
            </w:r>
          </w:p>
        </w:tc>
        <w:tc>
          <w:tcPr>
            <w:tcW w:w="1418" w:type="dxa"/>
            <w:gridSpan w:val="4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постановление Администрации Притобольного района от 27.10.2014 г. № 476</w:t>
            </w:r>
          </w:p>
        </w:tc>
        <w:tc>
          <w:tcPr>
            <w:tcW w:w="1275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</w:tc>
        <w:tc>
          <w:tcPr>
            <w:tcW w:w="993" w:type="dxa"/>
            <w:gridSpan w:val="3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107D55" w:rsidRPr="00E326C8" w:rsidRDefault="00107D55" w:rsidP="00107D5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Сеть газораспределения с. Нагорское, с.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, д. Новая Деревня, д.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proofErr w:type="spellStart"/>
            <w:r w:rsidRPr="00E326C8">
              <w:rPr>
                <w:rFonts w:ascii="Times New Roman" w:hAnsi="Times New Roman"/>
                <w:sz w:val="14"/>
                <w:szCs w:val="16"/>
              </w:rPr>
              <w:t>Притобольного</w:t>
            </w:r>
            <w:proofErr w:type="spellEnd"/>
            <w:r w:rsidRPr="00E326C8">
              <w:rPr>
                <w:rFonts w:ascii="Times New Roman" w:hAnsi="Times New Roman"/>
                <w:sz w:val="14"/>
                <w:szCs w:val="16"/>
              </w:rPr>
              <w:t xml:space="preserve"> района Курганской области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Российская Федерация,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/с Нагорский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45:16:000000:2379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2019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30824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26533093,00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31608266.24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20.03.2024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101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B06C64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45:16:000000:2379 -45/051/2024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D537D4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79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Водонапорная башня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28.07.2021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Теплотрасса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1991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780445,69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45:16:011501:525-45/051/2023-5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Трубопроводного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транспорта-Водопровод</w:t>
            </w:r>
            <w:proofErr w:type="spellEnd"/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655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</w:t>
            </w:r>
          </w:p>
          <w:p w:rsidR="00056FDB" w:rsidRPr="0033655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528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1976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963621,89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33655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056FDB" w:rsidRPr="0033655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655A">
              <w:rPr>
                <w:rFonts w:ascii="Times New Roman" w:hAnsi="Times New Roman" w:cs="Times New Roman"/>
                <w:b/>
                <w:sz w:val="14"/>
                <w:szCs w:val="16"/>
              </w:rPr>
              <w:t>2391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 Думы Притобольного муниципального округа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45:16:011501:528-45/051/2023-5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МИНФИН РОССИИ от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Линия электропередач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104911,20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520-45/051/2023-5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Ограждение санитарной нормы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184424,19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 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 521-45/051/2023-5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89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Сооружения коммунального хозяйства, благоустройство жилого поселка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25936,94 г.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45:16:011501::532-45/051/2023-5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коммунального хозяйства, благоустройство канализационных сооружений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45:16:011301:60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Насосная станция 2-го подъема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45:16:011301:527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864кв.м.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45:16:011501:527-45/051/2023-5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Ограждение станции очистки воды (СОВ)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392461,59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Думы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Притобольного муниципального округа №9 от 28.04.2023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45:16:011501:526-45/051/2023-5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03.07.2021 г. № 247-р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03.08.2021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 от водонапорной башни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МИНФИН РОССИИ от 19.02.2021г. №33-266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района от 28.07.2021 г. № 244-р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Казна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28.07.2021 г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Канализация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4492,73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45:16:011501:524-45/051/2023-5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i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БОРОВЛЯНСКИЙ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</w:t>
            </w:r>
          </w:p>
          <w:p w:rsidR="00056FDB" w:rsidRPr="00163AB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341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145141,02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45:16:041201:341-45/051/2023-4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140-р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6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Водопровод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</w:tc>
        <w:tc>
          <w:tcPr>
            <w:tcW w:w="1229" w:type="dxa"/>
            <w:vAlign w:val="center"/>
          </w:tcPr>
          <w:p w:rsidR="00163ABA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163ABA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  <w:lang w:val="en-US"/>
              </w:rPr>
            </w:pP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2112830,22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 от 30.08.2023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45:16:012001:1020-45/051/2023-4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администрации Притобольного муниципального округа от 20.12. 2023 г. № 139-р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 передаче в оперативное управление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МКП «Притоболье»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Муниципального имущества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  20.12. 23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Спортивная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82852,66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33149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99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Лесной. 8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13616,90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991-45/051/2023-2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29933,35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33942,99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Борьбы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22628,66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45:16:012001-993-45/051/2023-2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18380,82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Сосновый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15323,97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30925,84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45:16:012001:1000-45/051/2023-2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68560,87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Октябрьская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48234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57127,44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109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Свободы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41343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Боровлянка.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Тихий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15681,26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Боровлянка,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Первомайская.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27562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bCs/>
                <w:color w:val="343434"/>
                <w:sz w:val="14"/>
                <w:szCs w:val="16"/>
                <w:shd w:val="clear" w:color="auto" w:fill="FFFFFF"/>
              </w:rPr>
              <w:t>29099,66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Россия, Курганская область, Притобольный район,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45:16:012001:999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33546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45:16:012001: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113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20672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29258,46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25840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37079,24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45:16:011901:188-45/051/2023-2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Луговая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22394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20961,29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Озёрная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-45:16:011901:191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1012 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40175,80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45:16:011901:191-45/051/2023-2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167819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23105,05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45:16:041201:334-45/051/2023-2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Солнечная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-45:16:041201:329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41128,58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119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26992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31958,02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--45:16:041201:335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45376,42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с. Притобольное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.Ш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14036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24018,14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 93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округ45:16:041201:327-45/051/2023-2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Сиреневая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13676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20802,49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45:16:041201:332-45/051/2023-2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Молодёжная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1202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28072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47718,68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45:16:041201:333-45/051/2023-2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Западный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6478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5994,61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45:16:041201:331-45/051/2023-2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Зелёная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1009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23033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40056.7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45:16:041201:336-45/051/2023-2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Мира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110083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3612.65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45:16:041301:118-45/051/2023-2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127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22684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37952.63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..,</w:t>
            </w:r>
            <w:proofErr w:type="gramEnd"/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Притобольного муниципального округа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45:16:041301:120-45/051/2023-2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Дружбы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10254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15522.47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45:16:041301:117-45/051/2023-2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129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65855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38032.03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45:16:041301:116-45/051/2023-2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Ясная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Южный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45:16:041301:119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474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8390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18817.52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45:16:041201:119-45/051/2023-2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Остановочный комплекс (с. Притобольное)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Притобольное,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183800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45:16:000000:1955-45/051/2023-2</w:t>
            </w:r>
          </w:p>
        </w:tc>
        <w:tc>
          <w:tcPr>
            <w:tcW w:w="993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ЧЕРНАВСКИЙ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Осиновка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Прудный</w:t>
            </w:r>
            <w:proofErr w:type="spell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8406,00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81167.52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Раздольный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9091,16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27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227 м</w:t>
              </w:r>
            </w:smartTag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7821,00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9011.76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9011,76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Грачевка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7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870 м</w:t>
              </w:r>
            </w:smartTag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29973,00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34538.48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 ул. Нижняя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 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2698 м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107108,99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45:16:020901:208-45/051/2023-2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Осиновка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45:16:020901:212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2287м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78792,00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90792.54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138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пер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олхозный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14490.28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14490,28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776-45/051/2023-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139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35769.16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31044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35769,16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01,11,2023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Советская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45:16:010801:768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52125,32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Ветеранов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14298,00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16475.25</w:t>
            </w: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16475,25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31,10,2023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Механизаторов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26201.61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26201,61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31918.32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31918,32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грунтовая  дорога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Чернавское ул. Рабочая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45:16:010801:772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668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23014,00</w:t>
            </w: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26519.2</w:t>
            </w: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145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Комплекс гидротехнических сооружений водохранилища на реке Чернавка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45:16:000000:1955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6310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20467060.58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39" w:type="dxa"/>
            <w:gridSpan w:val="5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105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93"/>
        </w:trPr>
        <w:tc>
          <w:tcPr>
            <w:tcW w:w="16586" w:type="dxa"/>
            <w:gridSpan w:val="36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МЕЖБОРСКИЙ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Административная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5E6F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</w:t>
            </w:r>
          </w:p>
          <w:p w:rsidR="00056FDB" w:rsidRPr="00335E6F" w:rsidRDefault="00056FDB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826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539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62015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Асфальтовая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45:16:010901:1990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1968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13681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Решение Межборной сельской Думы     № 12 от 24.05.2016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Возлеозерная-1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655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26003,11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01.11.2023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149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Зеленая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14331,49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Лосевская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952 м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37793,83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151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Маячная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45:16:020801:224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295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11711,32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1810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94101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71855,92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02.11.2023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Промышленная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335E6F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45:16:020801:</w:t>
            </w:r>
          </w:p>
          <w:p w:rsidR="00056FDB" w:rsidRPr="00335E6F" w:rsidRDefault="00056FDB" w:rsidP="00056FDB">
            <w:pPr>
              <w:pStyle w:val="a4"/>
              <w:jc w:val="center"/>
              <w:rPr>
                <w:rFonts w:ascii="Times New Roman" w:hAnsi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/>
                <w:b/>
                <w:sz w:val="14"/>
                <w:szCs w:val="16"/>
              </w:rPr>
              <w:t>228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1953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928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36841,05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45:16:010801: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rPr>
          <w:trHeight w:val="1686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пер. Сосновый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17226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17229,54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07</w:t>
            </w:r>
            <w:r w:rsidRPr="00E326C8">
              <w:rPr>
                <w:rFonts w:ascii="Times New Roman" w:hAnsi="Times New Roman"/>
                <w:sz w:val="14"/>
                <w:szCs w:val="16"/>
                <w:lang w:val="en-US"/>
              </w:rPr>
              <w:t>.</w:t>
            </w:r>
            <w:r w:rsidRPr="00E326C8">
              <w:rPr>
                <w:rFonts w:ascii="Times New Roman" w:hAnsi="Times New Roman"/>
                <w:sz w:val="14"/>
                <w:szCs w:val="16"/>
              </w:rPr>
              <w:t>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Сосновая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45:16:010901:829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1975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1120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34453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44463,33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29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Автомобильная 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45:16:010901:838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1940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4379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120585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173843,69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дорога</w:t>
            </w:r>
          </w:p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ул. Сельскохозяйственная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р-н, в границах   МО Межборный сельсовет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45:16:010901:83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264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332371</w:t>
            </w: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t>10480,6</w:t>
            </w: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pStyle w:val="a4"/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326C8">
              <w:rPr>
                <w:rFonts w:ascii="Times New Roman" w:hAnsi="Times New Roman"/>
                <w:sz w:val="14"/>
                <w:szCs w:val="16"/>
              </w:rPr>
              <w:lastRenderedPageBreak/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100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Давыдовский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.Л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есная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8773,57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159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.Н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овикова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268690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44820.63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1018-45/051/2023-3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.П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обеды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1162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495849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46130.71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С.Давыдовка,  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.К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риволапова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45:16:021001:1019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25192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15284.27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1019-45/051/2023-2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авыдовка,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Скачкова</w:t>
            </w:r>
            <w:proofErr w:type="spell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14768,18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ул.Молодежная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45:16:021001:1023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12187,72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1023-45/051/2023-2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164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ул.Школьная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45:16:021001:1026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  <w:highlight w:val="yellow"/>
              </w:rPr>
            </w:pPr>
            <w:r w:rsidRPr="00E326C8">
              <w:rPr>
                <w:sz w:val="14"/>
                <w:szCs w:val="16"/>
              </w:rPr>
              <w:t>27670,49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1026-45/051/2023-2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ул.Волков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4577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279625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181704.18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ул.Садовая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45:16:021001:1020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940м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51979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37317.44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1020-45/051/2023-2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167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ул.Степная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45:16:021001:1021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1079760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5637.32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168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ул.Церковная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45:16:021001:1015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51679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23541,75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1015-45/051/2023-2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169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ул.Ворошилов край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1686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193949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66933,2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1027-45/051/2023-2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170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ул.Дмитриевка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45:16:021001:1022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869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1021008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34498.78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1022-45/051/2023-2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171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.Д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авыдовка, ул.от Лесной до Школьной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45:16:021001:1028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1416712</w:t>
            </w: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29456,96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45:16:021001: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172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 Покровка ул. Центральная</w:t>
            </w:r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45:16:040201:128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1930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1260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47877.48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45:16:040201: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д. Туманово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45:16:040401:124</w:t>
            </w:r>
          </w:p>
        </w:tc>
        <w:tc>
          <w:tcPr>
            <w:tcW w:w="708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1957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5685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1" w:type="dxa"/>
            <w:gridSpan w:val="5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056FDB" w:rsidRPr="00E326C8" w:rsidRDefault="00056FDB" w:rsidP="00056FDB">
            <w:pPr>
              <w:ind w:right="57"/>
              <w:jc w:val="center"/>
              <w:rPr>
                <w:sz w:val="14"/>
                <w:szCs w:val="16"/>
              </w:rPr>
            </w:pPr>
            <w:r w:rsidRPr="00E326C8">
              <w:rPr>
                <w:sz w:val="14"/>
                <w:szCs w:val="16"/>
              </w:rPr>
              <w:t>225691.12</w:t>
            </w:r>
          </w:p>
        </w:tc>
        <w:tc>
          <w:tcPr>
            <w:tcW w:w="850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45:16:040401: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124-45/051/2023-2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16586" w:type="dxa"/>
            <w:gridSpan w:val="36"/>
            <w:vAlign w:val="center"/>
          </w:tcPr>
          <w:p w:rsidR="00056FDB" w:rsidRPr="00582357" w:rsidRDefault="00056FDB" w:rsidP="00056F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ГЛЯДЯНСКИЙ СЕЛЬСОВЕТ</w:t>
            </w: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174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Северо-западная 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4949 кв.м.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16052532,93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45:16:000000:1211-45/051/2023-2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Оперативное управление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территориальный отдел 45:16:000000:1211-45/051/2023-2</w:t>
            </w: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Default="005E5735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5E5735" w:rsidRPr="00E326C8" w:rsidRDefault="005E5735" w:rsidP="005E5735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О прекращении права оперативного управления муниципаль</w:t>
            </w:r>
            <w:r w:rsidR="0011763E">
              <w:rPr>
                <w:rFonts w:ascii="Times New Roman" w:hAnsi="Times New Roman" w:cs="Times New Roman"/>
                <w:sz w:val="14"/>
                <w:szCs w:val="16"/>
              </w:rPr>
              <w:t>ным имуществом за Глядянским ТО от 25.04 2024 № 21-р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56FDB" w:rsidTr="000F33FA">
        <w:trPr>
          <w:trHeight w:val="1814"/>
        </w:trPr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175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Объект «Водопонижение самотечной водоотводящей системы с. Глядянское» Земли населенных пунктов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56FDB" w:rsidTr="000F33FA">
        <w:tc>
          <w:tcPr>
            <w:tcW w:w="852" w:type="dxa"/>
            <w:vAlign w:val="center"/>
          </w:tcPr>
          <w:p w:rsidR="00056FDB" w:rsidRPr="001B5A17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176</w:t>
            </w:r>
          </w:p>
        </w:tc>
        <w:tc>
          <w:tcPr>
            <w:tcW w:w="1417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гидротехническое, подпорная плотина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р. Тобол</w:t>
            </w:r>
          </w:p>
        </w:tc>
        <w:tc>
          <w:tcPr>
            <w:tcW w:w="1559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с. Глядянское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</w:t>
            </w:r>
          </w:p>
        </w:tc>
        <w:tc>
          <w:tcPr>
            <w:tcW w:w="661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 м</w:t>
            </w:r>
          </w:p>
        </w:tc>
        <w:tc>
          <w:tcPr>
            <w:tcW w:w="992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139474,42</w:t>
            </w:r>
          </w:p>
        </w:tc>
        <w:tc>
          <w:tcPr>
            <w:tcW w:w="803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</w:t>
            </w:r>
          </w:p>
        </w:tc>
        <w:tc>
          <w:tcPr>
            <w:tcW w:w="1418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45:16:000000:1932-45/051/2023-2</w:t>
            </w:r>
          </w:p>
        </w:tc>
        <w:tc>
          <w:tcPr>
            <w:tcW w:w="1276" w:type="dxa"/>
            <w:gridSpan w:val="2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45:16:000000:1932-45/051/2023-3</w:t>
            </w:r>
          </w:p>
        </w:tc>
        <w:tc>
          <w:tcPr>
            <w:tcW w:w="803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56FDB" w:rsidRPr="00E326C8" w:rsidRDefault="00056FDB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Западная защитная дамба)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сооружение гидротехническое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Береговая - ул. Кирова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1699641,8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45:16:000000:1838-45/051/2023-2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Оперативное управление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1838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19D" w:rsidRPr="00E326C8" w:rsidRDefault="00CA319D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Опрекращении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926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178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bCs/>
                <w:sz w:val="14"/>
                <w:szCs w:val="16"/>
                <w:shd w:val="clear" w:color="auto" w:fill="FFFFFF"/>
              </w:rPr>
              <w:t>Сооружения противоэрозионные гидротехнические и противоселевые, Северная защитная дамба от паводка р. Тобол)</w:t>
            </w:r>
            <w:proofErr w:type="gram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Анфиногенова, д. 17а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1405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8420997,41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Оперативное управление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1882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F30EA9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Опрекращении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  <w:p w:rsidR="00F30EA9" w:rsidRPr="00E326C8" w:rsidRDefault="00F30EA9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179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Южная защитная дамба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Южная защитная дамба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 кв.м.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16302289,46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45:16:000000:1191-45/051/2023-2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Оперативное управление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Глядянский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территориальный отдел  45:16:000000:1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/051/2023-3</w:t>
            </w: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D21A2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прекращении права оперативного управления муниципальным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имцществом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за Глядянским ТО от 25.04.2024 г. №211-р</w:t>
            </w:r>
          </w:p>
          <w:p w:rsidR="00D21A28" w:rsidRPr="00E326C8" w:rsidRDefault="00D21A28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район Притобольный, с. Глядянское, ул. Космонавтов, Российская Федерация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17269,24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дорожного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р-н,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Глядянское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.,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через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приток реки Тобол-реку Глядяна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45:16:000000:2418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23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326C8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913,09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МО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Оперативное управление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2418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Распоряжение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Гагарина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2421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96112,26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7953C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 w:rsidR="007953CB">
              <w:rPr>
                <w:rFonts w:ascii="Times New Roman" w:hAnsi="Times New Roman" w:cs="Times New Roman"/>
                <w:sz w:val="14"/>
                <w:szCs w:val="16"/>
              </w:rPr>
              <w:t>2000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Ленина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82693,86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45:16:000000:2001-45/051/2023-3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риальный отдел  45:16:000000:2001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улица Рабочая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55102,77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45:16:000000:2004-45/051/2023-3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рриториальный отдел 45:16:000004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:2004-45/051/2023-4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rPr>
          <w:trHeight w:val="1645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Советская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394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15641,57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45:16:000000:2003-45/051/2023-3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45:16:000000:2003-45/051/2023-4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 г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(дороги)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р-н, Глядянское, ул. Красноармейская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1936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76858,05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45:16:000000:2002-45/051/2023-3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 45:16:000000: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2-45/051/2023-3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color w:val="C0504D" w:themeColor="accent2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№35-р от 09.10.2023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44DE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Строителей,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45:16:011003:627-45/051/2023-4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45:16:011003:627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-45/051/2023-4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188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Восточная, около здания № 8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45:16:011001:420-45/051/2023-3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45:16:011001:420-45/051/2023-6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189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обл.,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р-н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,д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 Арсёновка, ул. Северная, около здания № 12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45:16:030108:418-45/051/2023-5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97-р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п. Сосновый, ул. Берёзовая, около здания № 3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276,53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45:16:011003:628-45/051/2023-6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45:16:011003:628-45/051/2023-6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д. Арсёновка, ул. Северная, около здания № 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316,03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45:16:011001:419-45/051/2023-5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45:16:011001:419-45/051/2023-6 31.10.2023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40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45:16:030108:512-45/051/2023-5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45:16:030108:512-45/051/2023-6 30.10.2023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около здания № 16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глубина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434,55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45:16:030103:287-45/051/2023-5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C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Колодец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Глядянское, ул. Космонавтов, около здания № 62</w:t>
            </w: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24326,93</w:t>
            </w:r>
          </w:p>
        </w:tc>
        <w:tc>
          <w:tcPr>
            <w:tcW w:w="47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2023</w:t>
            </w:r>
          </w:p>
        </w:tc>
        <w:tc>
          <w:tcPr>
            <w:tcW w:w="1134" w:type="dxa"/>
            <w:gridSpan w:val="6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№ 45:16:030105:693-45/051/2023-3 от 18.05.2023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09.10.2023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606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45:16:030105:693-45/051/2023-6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Оперативное управление Глядянский территориальный отдел 45:16:030103:287-45/051/2023-6 01.11.2023</w:t>
            </w:r>
          </w:p>
        </w:tc>
        <w:tc>
          <w:tcPr>
            <w:tcW w:w="803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Распоряжение № 97 от 16.10.2023</w:t>
            </w: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ПЛОТНИКОВСКИЙ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Молодёжная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Молодёжная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662335,00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38508,42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99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2390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91363,00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94881,58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Гурьянова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ул. Пер. Гурьянова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8376,57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Широкий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Широкий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15760,66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893-45/051/2023-2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199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Тихий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Тихий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7423,79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Береговая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52449,00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36324,96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881-45/051/2023-2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Кукуевский</w:t>
            </w:r>
            <w:proofErr w:type="spell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8460,00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9805,75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Зелёная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Зелёная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сооружение 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17388,34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Новая</w:t>
            </w:r>
            <w:proofErr w:type="gramEnd"/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2004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25379,00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68135,66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Озёрный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Переулок Озёрный, сооружение № 3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7820,78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Думы№103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Небесная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Небесная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1924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40606,00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18539,62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Прохладная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Прохладная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50757,00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50269,68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03.11.2023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улица Песочная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Песочная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1149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42298,00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45614,62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208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Степной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45:16:011801:88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1995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252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13339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09.11.2023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Решение Думы№93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МО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Речной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Речной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1978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17070,74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Складской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Складской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1959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246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13535,00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562230,04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Лесной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Лесной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128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5081,52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Крутой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Крутой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45:16:011801:889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264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10480,64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Молочный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с. Плотниково,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Молочный</w:t>
            </w:r>
            <w:proofErr w:type="gram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Думы№93 от 30.08.2023 Притобольного муниципального округа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Притобольного муниципального округа 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переулок Кривой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Кривой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45:16:011801:900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720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27070,00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28583,57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я-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переулок Шанхай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Плотниково, пер. Шанхай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45:16:011801:897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324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 м</w:t>
            </w:r>
          </w:p>
        </w:tc>
        <w:tc>
          <w:tcPr>
            <w:tcW w:w="94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851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6768,00</w:t>
            </w:r>
          </w:p>
        </w:tc>
        <w:tc>
          <w:tcPr>
            <w:tcW w:w="70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45:16:011801: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0F0AEC">
              <w:rPr>
                <w:rFonts w:ascii="Times New Roman" w:hAnsi="Times New Roman" w:cs="Times New Roman"/>
                <w:b/>
                <w:sz w:val="20"/>
                <w:szCs w:val="16"/>
              </w:rPr>
              <w:lastRenderedPageBreak/>
              <w:t>Нагорский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воздушная линия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45:16:000000:1703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73946,73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НАГОРСКИЙ СЕЛЬСОВЕТ ДОРОГИ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Новая, от №1 до № 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909-45/051/2023-2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 пер. Тополиный, от № 1 до № 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915-45/051/2023-2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219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пер. Зеленый, от № 7А до № 10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О. Федосеева, от № 2 до № 22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71458,93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Ветеранов, от № 1 до № 51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45:16:010501:906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83368,75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906-45/051/2023-2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Нагорское, ул. Луговая, от № 15А до № 37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45:16:010501:908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138947,92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908-45/051/2023-2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223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Береговая, от № 1 до № 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31759,92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910-45/051/2023-2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им. В. Павлова, от № 1 до № 22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39699,40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912-45/051/2023-2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Центральная, от № 32А до № 50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115128,27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911-45/051/2023-2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Полевая, от № 1 до Федеральной трассы Курган-Звериноголовское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55579,17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917-45/051/2023-2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Нагорское, ул. Советская, от № 16А до № 89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45:16:010501:914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222316,67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45:16:010501: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914-45/051/2023-2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Заречная, от № 1 до № 51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45:16:010601:601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846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67171,39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601-45/051/2023-1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229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Камышное, ул. Барабинская, от № 1А до кладбища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45:16:010601:600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96866,55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600-45/051/2023-1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Молодежная, от № 1 до № 12 (трассы)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513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40731,59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603-45/051/2023-2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Луговая, от №1 до №29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49227.26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596-45/051/2023-1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Большая, от №1 до №31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895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895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58570,00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71061.93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598-45/051/2023-1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Озерная, от №2 до №24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26042,81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rPr>
          <w:trHeight w:val="1644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Камышное, 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Кошанская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от №1 до №30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45:16:010601:602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610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48433,27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602-45/051/2023-1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Камышное, ул. Новая, от №1 до №26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45:16:010601:599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819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65027,62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236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Ветеранов, от ул. Санаторная до №15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45:16:010401:748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400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400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13781.00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15879.76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748-45/051/2023-1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Береговая, от №2 до №79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45:16:010401:2005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1456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1456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68905,00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07.06.2016 г.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Санаторная от №2 до №20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1234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48989,07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745-45/051/2023-1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239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Степная, от №5А до №20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Утятское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Сосновый, от №1А до №12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45:16:010401:746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21040,68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45:16:010401: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746-45/051/2023-1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д. Новая Деревня, ул. Раздольная от №1 до №69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45:16:010301:207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131802,02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Курганская область, Притобольный район,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Новая Деревня, ул. Тобольная, от №1 до ул. Раздольная №69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45:16:010301:219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1808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71776,52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МО Притобольный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45:16:010301: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219-45/051/2023-1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243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Вавилкова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Дачная, от №1 до №23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45:16:010201:97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3300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262016,07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97-45/051/2023-1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Боровая, от №2 до №47 (дамбы)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2688126,22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29.11.2023 г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111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253-45/051/2023-1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пер. Лесной, от №2 до №16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45:16:020201:254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579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17226,00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22985.96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07.12.2023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254-45/051/2023-1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Сооружение-автомобильная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дорога общего пользования местного значения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д.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Заборская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 ул. Приречная, от №1 до №65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45:16:020201:2016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2608 м"/>
              </w:smartTagPr>
              <w:r w:rsidRPr="00E326C8">
                <w:rPr>
                  <w:rFonts w:ascii="Times New Roman" w:hAnsi="Times New Roman" w:cs="Times New Roman"/>
                  <w:sz w:val="14"/>
                  <w:szCs w:val="16"/>
                </w:rPr>
                <w:t>2608 м</w:t>
              </w:r>
            </w:smartTag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108526,00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28.11.2016 г.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Нагорской сельской Думы Притобольного района Курганской области № 18 от 15.01.2015 г.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Муниципальное образование Нагорский сельсовет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ЯЛЫМСКИЙ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Бытовая скважина Ялым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Ялым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110103010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42425,00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Скотомогильник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Инвентарный номер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110103007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7550,00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249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м.,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41366.78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684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27154,39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13.10.2023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 муниципального округа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45:16:011701:587-45/051/2023-3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Лесная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900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35729,46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45:16:011701:600-45/051/2023-3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Степная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518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20564,29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45:16:011701:583-45/051/2023-3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Притобольный район, с.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45:16:011701:599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298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11830.42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599-45/051/2023-3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Вишневый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449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17825,03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45:16:011701:592-45/051/2023-3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Озерный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 584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10996,74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45:16:011701:584-45/051/2023-3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2836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112587,51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45:16:011701:593-45/051/2023-3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Садовый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159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6312,21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45:16:011701:586-45/051/2023-3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258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Труда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594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3062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121559,58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45:16:011701:594-45/051/2023-3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259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Залоговский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4565,43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45:16:011701:596-45/051/2023-3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138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5478,52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45:16:011701:591-45/051/2023-3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Одиновский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482 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19135,11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45:16:011701:597-45/051/2023-3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Протяженность 539 м.,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Кадастровая стоимость 21397,98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Северный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FE3A34">
              <w:rPr>
                <w:rFonts w:ascii="Times New Roman" w:hAnsi="Times New Roman" w:cs="Times New Roman"/>
                <w:b/>
                <w:sz w:val="14"/>
                <w:szCs w:val="16"/>
              </w:rPr>
              <w:t>585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6868,00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312777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7548,73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Деревенский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131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5200,62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№106 от 30.08.2023 г.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 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45:16:011701:595-45/051/2023-3</w:t>
            </w: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.Ц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588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1045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41366,78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45:16:011701:588-45/0512023-3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266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Луговой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536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45:16:011701:589-45/0512023-3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 с. Ялым,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Прохоровский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</w:t>
            </w: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21278,88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21397,98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45:16:011701:598-45/0512023-3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Степной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 м.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24243,10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45:16:040501:115-45/0512023-3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269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2315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91904,12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45:16:040501:116-45/0512023-3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Новокаминка,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Бугровая</w:t>
            </w:r>
            <w:proofErr w:type="spellEnd"/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773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30687,64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45:16:040501:118-45/0512023-3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621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32871,11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32871.11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45:16:040601:230-45/0512023-3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947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37595,34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45:16:040601:231-45/0512023-3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переулок Озерный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192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7622,29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45:16:040601:232-45/0512023-3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2495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99050,01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99050.01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45:16:040601:233-45/0512023-3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Огородный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1975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175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6947,40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45:16:040601:234-45/0512023-3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Обрядовка,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Фермерский</w:t>
            </w:r>
          </w:p>
        </w:tc>
        <w:tc>
          <w:tcPr>
            <w:tcW w:w="1654" w:type="dxa"/>
            <w:gridSpan w:val="3"/>
            <w:vAlign w:val="center"/>
          </w:tcPr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</w:t>
            </w:r>
          </w:p>
          <w:p w:rsidR="00044DEF" w:rsidRPr="00E326C8" w:rsidRDefault="00044DEF" w:rsidP="00056FDB">
            <w:pPr>
              <w:tabs>
                <w:tab w:val="left" w:pos="3510"/>
              </w:tabs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4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945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241 м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52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9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9567,56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</w:t>
            </w:r>
          </w:p>
        </w:tc>
        <w:tc>
          <w:tcPr>
            <w:tcW w:w="141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 муниципального округа № 106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от 30.08.2023 г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Притобольный муниципальный округ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45:16:040601:235-45/0512023-3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62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БЕРЕЗОВСКИЙ СЕЛЬСОВЕТ</w:t>
            </w: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Центральная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229" w:type="dxa"/>
            <w:vAlign w:val="center"/>
          </w:tcPr>
          <w:p w:rsidR="00335E6F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044DEF" w:rsidRPr="00335E6F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361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335E6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957,0м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390028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335E6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40458,29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335E6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01.12.2023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пального округа 45:16:041001:361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278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ул.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Мостовая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Мостовая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45:16:011301:363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1101,0м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54091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17477996.44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45:16:011301:363-45/051/2023-2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279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Советская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Советская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45:16:011301:364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  124131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80397,54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12.10.2023 г.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Шанхай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Верхнеберезово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Шанхай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45:16:011301:362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2258,0м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46511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197323.52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45:16:011301:362-45/051/2023-2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Большая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Большая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45:16:011401:118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202753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145851.62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Маленькая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Нижнеберезово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Маленькая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45:16:011401:117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889,0м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6891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45:16:011401:117-45/051/2023-2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335E6F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ул. Подгорная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Подгорная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Подгорная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45:16:011201:91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1739,0м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Бал. </w:t>
            </w:r>
            <w:proofErr w:type="spellStart"/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</w:t>
            </w:r>
            <w:proofErr w:type="spellEnd"/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41343,0</w:t>
            </w:r>
          </w:p>
        </w:tc>
        <w:tc>
          <w:tcPr>
            <w:tcW w:w="757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77688.49</w:t>
            </w:r>
          </w:p>
        </w:tc>
        <w:tc>
          <w:tcPr>
            <w:tcW w:w="80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151968.82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418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№96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45:16:011201:91-45/051/2023-2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ГЛАДКОВСКИЙ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Рабочая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2910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154033,69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45:16:041001:485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1480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1130061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78340.16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286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45:16:041001:484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890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1263010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12630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10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35332.47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Притобольного муниципального округа 45:16:041001:484-45/051/2023-2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287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2082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82654.16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288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45:16:041001:486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1876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99301,44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289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Северная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45:16:041001:490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1177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265897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46726,20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45:16:041001:490-45/051/2023-2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290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350366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291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</w:t>
            </w:r>
            <w:r w:rsidRPr="003777F1">
              <w:rPr>
                <w:rFonts w:ascii="Times New Roman" w:hAnsi="Times New Roman" w:cs="Times New Roman"/>
                <w:b/>
                <w:sz w:val="14"/>
                <w:szCs w:val="16"/>
              </w:rPr>
              <w:t>487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1983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1224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39588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48592.07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292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с. Гладковское,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Даманский</w:t>
            </w:r>
            <w:proofErr w:type="spellEnd"/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45:16:041001:489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1984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934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14396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49438,99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45:16:041001:489-45/051/2023-2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293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Сибиряки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</w:t>
            </w:r>
            <w:r w:rsidRPr="00163ABA">
              <w:rPr>
                <w:rFonts w:ascii="Times New Roman" w:hAnsi="Times New Roman" w:cs="Times New Roman"/>
                <w:b/>
                <w:sz w:val="14"/>
                <w:szCs w:val="16"/>
              </w:rPr>
              <w:t>215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567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32390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22509.56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2794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648653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муниципального округа 45:16:041101:218-45/051/2023-2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295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Береговой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</w:t>
            </w:r>
            <w:r w:rsidRPr="00E326C8">
              <w:rPr>
                <w:rFonts w:ascii="Times New Roman" w:hAnsi="Times New Roman" w:cs="Times New Roman"/>
                <w:sz w:val="14"/>
                <w:szCs w:val="16"/>
                <w:lang w:val="en-US"/>
              </w:rPr>
              <w:t>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2334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92658.41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296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Береговая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45:16:041101:216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1105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28791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43867.84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№97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297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пер. Сиреневый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45:16:041101:213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296 м.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21594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11751.02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298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Ершовка,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45:16:041101:214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1980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1491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59191,81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45:16:041101:214-45/051/2023-2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299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Зеленая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</w:t>
            </w:r>
            <w:r w:rsidRPr="00312777">
              <w:rPr>
                <w:rFonts w:ascii="Times New Roman" w:hAnsi="Times New Roman" w:cs="Times New Roman"/>
                <w:b/>
                <w:sz w:val="14"/>
                <w:szCs w:val="16"/>
              </w:rPr>
              <w:t>109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  <w:lang w:val="en-US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1360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43187</w:t>
            </w: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53991,19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17.11.2023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300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Банщиково,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Новая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45:16:040901:107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1981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557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22112,57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45:16:040901:107-45/051/2023-2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301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45:16:040801:218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1915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76024,36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45:16:040801:218-45/051/2023-2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302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общего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Набережная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45:16:040801:219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1033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41009,49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 xml:space="preserve">льного муниципального 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45:16:040801:219-45/051/2023-2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303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Центральная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45:16:040801:220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913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36245,56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45:16:040801:220-45/051/2023-2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304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Молодежная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45:16:040801:221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1053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41803,47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31277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45:16:040801:221-45/051/2023-2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305</w:t>
            </w:r>
          </w:p>
        </w:tc>
        <w:tc>
          <w:tcPr>
            <w:tcW w:w="1134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общего пользования местного значения</w:t>
            </w:r>
          </w:p>
        </w:tc>
        <w:tc>
          <w:tcPr>
            <w:tcW w:w="170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Д. Нижняя Алабуга,</w:t>
            </w:r>
          </w:p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Школьная</w:t>
            </w:r>
          </w:p>
        </w:tc>
        <w:tc>
          <w:tcPr>
            <w:tcW w:w="1417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45:16:040801:222</w:t>
            </w:r>
          </w:p>
        </w:tc>
        <w:tc>
          <w:tcPr>
            <w:tcW w:w="661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1982</w:t>
            </w:r>
          </w:p>
        </w:tc>
        <w:tc>
          <w:tcPr>
            <w:tcW w:w="1276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778 м</w:t>
            </w:r>
          </w:p>
        </w:tc>
        <w:tc>
          <w:tcPr>
            <w:tcW w:w="992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61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30886,14</w:t>
            </w:r>
          </w:p>
        </w:tc>
        <w:tc>
          <w:tcPr>
            <w:tcW w:w="85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09.11.2023 г.</w:t>
            </w:r>
          </w:p>
        </w:tc>
        <w:tc>
          <w:tcPr>
            <w:tcW w:w="1323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12777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№95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560" w:type="dxa"/>
            <w:gridSpan w:val="4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45:16:040801:222-45/051/2023-2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16586" w:type="dxa"/>
            <w:gridSpan w:val="36"/>
            <w:vAlign w:val="center"/>
          </w:tcPr>
          <w:p w:rsidR="00044DEF" w:rsidRPr="00582357" w:rsidRDefault="00044DEF" w:rsidP="00056FDB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582357">
              <w:rPr>
                <w:rFonts w:ascii="Times New Roman" w:hAnsi="Times New Roman" w:cs="Times New Roman"/>
                <w:b/>
                <w:sz w:val="16"/>
                <w:szCs w:val="16"/>
              </w:rPr>
              <w:t>ОБУХОВСКИЙ СЕЛЬСОВЕТ</w:t>
            </w: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306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им. Героя СССР Н.Я. Анфиногенова 800,000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31759,52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307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Сиреневая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700,00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700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27789,58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rPr>
          <w:trHeight w:val="553"/>
        </w:trPr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308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1300,00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1300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51609,23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309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 ул. Молодежная226,0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45:16:020401:515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226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8972,07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45:16:020401:515-45/051/2023-2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310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Автомобильная дорога Сооружение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Луговой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244,00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45:16:020401:522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522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9686,65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 xml:space="preserve">льного муниципального 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Собственность Притобольного муниципального 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округа 45:16:020401:522-45/051/2023-2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311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924,00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45:16:020401:524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924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36682,25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27.11.2023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45:16:020401:524-45/051/2023-2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312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село Обухово,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ул. Заречная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сооружение №2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45:16:020401:523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1665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16919,0</w:t>
            </w: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66099,51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313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Басковка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269,000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45:16:020401:525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269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10679,14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24.11.2023 г.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45:16:020401:525-45/051/2023-2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314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пер.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Береговой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118,000</w:t>
            </w:r>
          </w:p>
        </w:tc>
        <w:tc>
          <w:tcPr>
            <w:tcW w:w="1229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45:16:020401:526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118 м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4684,53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23.11.,203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45:16:020401:526-45/051/2023-2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44DEF" w:rsidTr="000F33FA">
        <w:tc>
          <w:tcPr>
            <w:tcW w:w="852" w:type="dxa"/>
            <w:vAlign w:val="center"/>
          </w:tcPr>
          <w:p w:rsidR="00044DEF" w:rsidRPr="001B5A17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1B5A17">
              <w:rPr>
                <w:rFonts w:ascii="Times New Roman" w:hAnsi="Times New Roman" w:cs="Times New Roman"/>
                <w:sz w:val="14"/>
                <w:szCs w:val="16"/>
              </w:rPr>
              <w:t>315</w:t>
            </w: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Автомобильная дорога Сооружение дорожного транспорта</w:t>
            </w:r>
          </w:p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село Обухово, ул. </w:t>
            </w:r>
            <w:proofErr w:type="gram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Степная</w:t>
            </w:r>
            <w:proofErr w:type="gram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1154,000</w:t>
            </w:r>
          </w:p>
        </w:tc>
        <w:tc>
          <w:tcPr>
            <w:tcW w:w="1229" w:type="dxa"/>
            <w:vAlign w:val="center"/>
          </w:tcPr>
          <w:p w:rsidR="00335E6F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45:16:020401:</w:t>
            </w:r>
          </w:p>
          <w:p w:rsidR="00044DEF" w:rsidRPr="00335E6F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335E6F">
              <w:rPr>
                <w:rFonts w:ascii="Times New Roman" w:hAnsi="Times New Roman" w:cs="Times New Roman"/>
                <w:b/>
                <w:sz w:val="14"/>
                <w:szCs w:val="16"/>
              </w:rPr>
              <w:t>527</w:t>
            </w:r>
          </w:p>
        </w:tc>
        <w:tc>
          <w:tcPr>
            <w:tcW w:w="708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1950</w:t>
            </w:r>
          </w:p>
        </w:tc>
        <w:tc>
          <w:tcPr>
            <w:tcW w:w="898" w:type="dxa"/>
            <w:gridSpan w:val="2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1154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44DEF" w:rsidRPr="00E326C8" w:rsidRDefault="00044DEF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45813,11</w:t>
            </w:r>
          </w:p>
        </w:tc>
        <w:tc>
          <w:tcPr>
            <w:tcW w:w="1134" w:type="dxa"/>
            <w:gridSpan w:val="5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23.11.2023 г</w:t>
            </w:r>
          </w:p>
        </w:tc>
        <w:tc>
          <w:tcPr>
            <w:tcW w:w="1370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</w:t>
            </w:r>
            <w:r w:rsidR="00335E6F">
              <w:rPr>
                <w:rFonts w:ascii="Times New Roman" w:hAnsi="Times New Roman" w:cs="Times New Roman"/>
                <w:sz w:val="14"/>
                <w:szCs w:val="16"/>
              </w:rPr>
              <w:t>льного муниципального округа №102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 45:16:020401:523-45/051/2023-2</w:t>
            </w:r>
          </w:p>
        </w:tc>
        <w:tc>
          <w:tcPr>
            <w:tcW w:w="803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040" w:type="dxa"/>
            <w:vAlign w:val="center"/>
          </w:tcPr>
          <w:p w:rsidR="00044DEF" w:rsidRPr="00E326C8" w:rsidRDefault="00044DEF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0637DA" w:rsidTr="000637DA">
        <w:trPr>
          <w:trHeight w:val="483"/>
        </w:trPr>
        <w:tc>
          <w:tcPr>
            <w:tcW w:w="852" w:type="dxa"/>
            <w:vAlign w:val="center"/>
          </w:tcPr>
          <w:p w:rsidR="000637DA" w:rsidRPr="001B5A17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316</w:t>
            </w:r>
          </w:p>
        </w:tc>
        <w:tc>
          <w:tcPr>
            <w:tcW w:w="1417" w:type="dxa"/>
            <w:gridSpan w:val="2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Сооружение самотечная вод отводящая система </w:t>
            </w:r>
          </w:p>
        </w:tc>
        <w:tc>
          <w:tcPr>
            <w:tcW w:w="1559" w:type="dxa"/>
            <w:gridSpan w:val="2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с. Глядянское,</w:t>
            </w:r>
          </w:p>
        </w:tc>
        <w:tc>
          <w:tcPr>
            <w:tcW w:w="1229" w:type="dxa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45:16:000000:1215</w:t>
            </w:r>
          </w:p>
        </w:tc>
        <w:tc>
          <w:tcPr>
            <w:tcW w:w="708" w:type="dxa"/>
            <w:gridSpan w:val="3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2008</w:t>
            </w:r>
          </w:p>
        </w:tc>
        <w:tc>
          <w:tcPr>
            <w:tcW w:w="898" w:type="dxa"/>
            <w:gridSpan w:val="2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7038</w:t>
            </w:r>
          </w:p>
        </w:tc>
        <w:tc>
          <w:tcPr>
            <w:tcW w:w="1370" w:type="dxa"/>
            <w:gridSpan w:val="3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331" w:type="dxa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5"/>
            <w:vAlign w:val="center"/>
          </w:tcPr>
          <w:p w:rsidR="000637DA" w:rsidRPr="00E326C8" w:rsidRDefault="000637DA" w:rsidP="00056FDB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52059171.34</w:t>
            </w:r>
          </w:p>
        </w:tc>
        <w:tc>
          <w:tcPr>
            <w:tcW w:w="1134" w:type="dxa"/>
            <w:gridSpan w:val="5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08.04.2024 г.</w:t>
            </w:r>
          </w:p>
        </w:tc>
        <w:tc>
          <w:tcPr>
            <w:tcW w:w="1370" w:type="dxa"/>
            <w:gridSpan w:val="3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№98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от 30.08.2023 г.</w:t>
            </w:r>
          </w:p>
        </w:tc>
        <w:tc>
          <w:tcPr>
            <w:tcW w:w="1465" w:type="dxa"/>
            <w:gridSpan w:val="3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Собственность </w:t>
            </w:r>
            <w:proofErr w:type="spellStart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Притобольного</w:t>
            </w:r>
            <w:proofErr w:type="spellEnd"/>
            <w:r w:rsidRPr="00E326C8">
              <w:rPr>
                <w:rFonts w:ascii="Times New Roman" w:hAnsi="Times New Roman" w:cs="Times New Roman"/>
                <w:sz w:val="14"/>
                <w:szCs w:val="16"/>
              </w:rPr>
              <w:t xml:space="preserve"> му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ниципального округа 45:16:000000:1215</w:t>
            </w:r>
            <w:r w:rsidRPr="00E326C8">
              <w:rPr>
                <w:rFonts w:ascii="Times New Roman" w:hAnsi="Times New Roman" w:cs="Times New Roman"/>
                <w:sz w:val="14"/>
                <w:szCs w:val="16"/>
              </w:rPr>
              <w:t>-45/051/2023-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1</w:t>
            </w:r>
          </w:p>
        </w:tc>
        <w:tc>
          <w:tcPr>
            <w:tcW w:w="803" w:type="dxa"/>
            <w:gridSpan w:val="2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О передаче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муниципальнрго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имущества и закреплении его на праве оперативного управления  за Глядянским территориальным отдел от 25.04.2024 г. №210-р</w:t>
            </w:r>
          </w:p>
        </w:tc>
        <w:tc>
          <w:tcPr>
            <w:tcW w:w="1040" w:type="dxa"/>
            <w:vAlign w:val="center"/>
          </w:tcPr>
          <w:p w:rsidR="000637DA" w:rsidRPr="00E326C8" w:rsidRDefault="000637DA" w:rsidP="00056FDB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4136B" w:rsidRPr="00AD4245" w:rsidSect="00E613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418" w:right="567" w:bottom="567" w:left="567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0EA9" w:rsidRDefault="00F30EA9" w:rsidP="00BD684B">
      <w:pPr>
        <w:spacing w:after="0" w:line="240" w:lineRule="auto"/>
      </w:pPr>
      <w:r>
        <w:separator/>
      </w:r>
    </w:p>
  </w:endnote>
  <w:endnote w:type="continuationSeparator" w:id="0">
    <w:p w:rsidR="00F30EA9" w:rsidRDefault="00F30EA9" w:rsidP="00BD6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0EA9" w:rsidRDefault="00F30EA9" w:rsidP="00BD684B">
      <w:pPr>
        <w:spacing w:after="0" w:line="240" w:lineRule="auto"/>
      </w:pPr>
      <w:r>
        <w:separator/>
      </w:r>
    </w:p>
  </w:footnote>
  <w:footnote w:type="continuationSeparator" w:id="0">
    <w:p w:rsidR="00F30EA9" w:rsidRDefault="00F30EA9" w:rsidP="00BD6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0EA9" w:rsidRDefault="00F30EA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DA74B7"/>
    <w:multiLevelType w:val="hybridMultilevel"/>
    <w:tmpl w:val="D09A3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3CD"/>
    <w:rsid w:val="000010D0"/>
    <w:rsid w:val="000018D7"/>
    <w:rsid w:val="00001D56"/>
    <w:rsid w:val="0000427E"/>
    <w:rsid w:val="000044A7"/>
    <w:rsid w:val="00004CFA"/>
    <w:rsid w:val="000071FE"/>
    <w:rsid w:val="00007679"/>
    <w:rsid w:val="000077DC"/>
    <w:rsid w:val="00011547"/>
    <w:rsid w:val="00012533"/>
    <w:rsid w:val="00013F61"/>
    <w:rsid w:val="0002479B"/>
    <w:rsid w:val="000248BE"/>
    <w:rsid w:val="0002496F"/>
    <w:rsid w:val="000258CE"/>
    <w:rsid w:val="00026ACE"/>
    <w:rsid w:val="00030A15"/>
    <w:rsid w:val="00031818"/>
    <w:rsid w:val="00041468"/>
    <w:rsid w:val="00041C8D"/>
    <w:rsid w:val="00043534"/>
    <w:rsid w:val="00044DD0"/>
    <w:rsid w:val="00044DEF"/>
    <w:rsid w:val="000523CD"/>
    <w:rsid w:val="00052CA7"/>
    <w:rsid w:val="00052D62"/>
    <w:rsid w:val="0005368D"/>
    <w:rsid w:val="00053C80"/>
    <w:rsid w:val="00056FDB"/>
    <w:rsid w:val="000637DA"/>
    <w:rsid w:val="00074626"/>
    <w:rsid w:val="0007639B"/>
    <w:rsid w:val="00077DDA"/>
    <w:rsid w:val="00080B88"/>
    <w:rsid w:val="0008428D"/>
    <w:rsid w:val="00086837"/>
    <w:rsid w:val="00087B0D"/>
    <w:rsid w:val="00090478"/>
    <w:rsid w:val="00093C9E"/>
    <w:rsid w:val="000A2A01"/>
    <w:rsid w:val="000A692F"/>
    <w:rsid w:val="000B0210"/>
    <w:rsid w:val="000C6634"/>
    <w:rsid w:val="000D3D34"/>
    <w:rsid w:val="000D6CA8"/>
    <w:rsid w:val="000D6E3B"/>
    <w:rsid w:val="000D6E6D"/>
    <w:rsid w:val="000E12B1"/>
    <w:rsid w:val="000E279D"/>
    <w:rsid w:val="000E3632"/>
    <w:rsid w:val="000E461B"/>
    <w:rsid w:val="000E568C"/>
    <w:rsid w:val="000E594A"/>
    <w:rsid w:val="000E6439"/>
    <w:rsid w:val="000E67A0"/>
    <w:rsid w:val="000E78E8"/>
    <w:rsid w:val="000F0AEC"/>
    <w:rsid w:val="000F33FA"/>
    <w:rsid w:val="00101C6E"/>
    <w:rsid w:val="00102A04"/>
    <w:rsid w:val="00103A1B"/>
    <w:rsid w:val="00104860"/>
    <w:rsid w:val="00107D55"/>
    <w:rsid w:val="00110705"/>
    <w:rsid w:val="00111F09"/>
    <w:rsid w:val="0011763E"/>
    <w:rsid w:val="00122DB8"/>
    <w:rsid w:val="00126C27"/>
    <w:rsid w:val="00130496"/>
    <w:rsid w:val="0013270F"/>
    <w:rsid w:val="00132D1B"/>
    <w:rsid w:val="001446BC"/>
    <w:rsid w:val="00147856"/>
    <w:rsid w:val="0015192D"/>
    <w:rsid w:val="001556C0"/>
    <w:rsid w:val="0015696C"/>
    <w:rsid w:val="00163ABA"/>
    <w:rsid w:val="00167CA3"/>
    <w:rsid w:val="00167CC9"/>
    <w:rsid w:val="0017172A"/>
    <w:rsid w:val="00174442"/>
    <w:rsid w:val="00174AED"/>
    <w:rsid w:val="00176D99"/>
    <w:rsid w:val="00177983"/>
    <w:rsid w:val="00185360"/>
    <w:rsid w:val="00195741"/>
    <w:rsid w:val="001A02A9"/>
    <w:rsid w:val="001A054F"/>
    <w:rsid w:val="001A22B8"/>
    <w:rsid w:val="001B3FA2"/>
    <w:rsid w:val="001B5192"/>
    <w:rsid w:val="001B5A17"/>
    <w:rsid w:val="001C1DA6"/>
    <w:rsid w:val="001C5B98"/>
    <w:rsid w:val="001D4109"/>
    <w:rsid w:val="001D51B2"/>
    <w:rsid w:val="001D6E6D"/>
    <w:rsid w:val="001D7C9A"/>
    <w:rsid w:val="001E089E"/>
    <w:rsid w:val="001E3FBF"/>
    <w:rsid w:val="001E6846"/>
    <w:rsid w:val="001F0013"/>
    <w:rsid w:val="00200645"/>
    <w:rsid w:val="00204265"/>
    <w:rsid w:val="00204A79"/>
    <w:rsid w:val="002053BC"/>
    <w:rsid w:val="00205A3C"/>
    <w:rsid w:val="002101AD"/>
    <w:rsid w:val="00223D3F"/>
    <w:rsid w:val="00227B1F"/>
    <w:rsid w:val="00233468"/>
    <w:rsid w:val="00235D8F"/>
    <w:rsid w:val="00237041"/>
    <w:rsid w:val="0024084E"/>
    <w:rsid w:val="00242474"/>
    <w:rsid w:val="00245ACA"/>
    <w:rsid w:val="00247B0F"/>
    <w:rsid w:val="00250966"/>
    <w:rsid w:val="0025335F"/>
    <w:rsid w:val="00260F6E"/>
    <w:rsid w:val="00261476"/>
    <w:rsid w:val="002660B7"/>
    <w:rsid w:val="00266163"/>
    <w:rsid w:val="00271038"/>
    <w:rsid w:val="002736E0"/>
    <w:rsid w:val="00276A98"/>
    <w:rsid w:val="0028075B"/>
    <w:rsid w:val="00285E5A"/>
    <w:rsid w:val="0029495C"/>
    <w:rsid w:val="00295752"/>
    <w:rsid w:val="002966A8"/>
    <w:rsid w:val="002A340F"/>
    <w:rsid w:val="002A6C75"/>
    <w:rsid w:val="002A6F97"/>
    <w:rsid w:val="002B469D"/>
    <w:rsid w:val="002B7E82"/>
    <w:rsid w:val="002C428C"/>
    <w:rsid w:val="002C63C7"/>
    <w:rsid w:val="002C6519"/>
    <w:rsid w:val="002C7822"/>
    <w:rsid w:val="002D1B2E"/>
    <w:rsid w:val="002D591E"/>
    <w:rsid w:val="002E1C9E"/>
    <w:rsid w:val="002E359B"/>
    <w:rsid w:val="002E4F4A"/>
    <w:rsid w:val="002E64DB"/>
    <w:rsid w:val="002E7AC7"/>
    <w:rsid w:val="002F2109"/>
    <w:rsid w:val="002F33CE"/>
    <w:rsid w:val="002F4265"/>
    <w:rsid w:val="002F70FC"/>
    <w:rsid w:val="003027D2"/>
    <w:rsid w:val="003034AF"/>
    <w:rsid w:val="003124EC"/>
    <w:rsid w:val="00312777"/>
    <w:rsid w:val="00316EEE"/>
    <w:rsid w:val="00317B04"/>
    <w:rsid w:val="00324935"/>
    <w:rsid w:val="0033131D"/>
    <w:rsid w:val="0033134F"/>
    <w:rsid w:val="0033191A"/>
    <w:rsid w:val="00333C88"/>
    <w:rsid w:val="003342B1"/>
    <w:rsid w:val="00335E6F"/>
    <w:rsid w:val="0033655A"/>
    <w:rsid w:val="00337691"/>
    <w:rsid w:val="00342AD0"/>
    <w:rsid w:val="00344919"/>
    <w:rsid w:val="003453A5"/>
    <w:rsid w:val="00351AC9"/>
    <w:rsid w:val="00356DF1"/>
    <w:rsid w:val="00360BBA"/>
    <w:rsid w:val="0036406C"/>
    <w:rsid w:val="0036419C"/>
    <w:rsid w:val="0036631D"/>
    <w:rsid w:val="0037218D"/>
    <w:rsid w:val="00372E09"/>
    <w:rsid w:val="00374401"/>
    <w:rsid w:val="0037708D"/>
    <w:rsid w:val="003777F1"/>
    <w:rsid w:val="003819A0"/>
    <w:rsid w:val="00387097"/>
    <w:rsid w:val="00387D09"/>
    <w:rsid w:val="00394426"/>
    <w:rsid w:val="00395DB0"/>
    <w:rsid w:val="003A1BAA"/>
    <w:rsid w:val="003A1CD0"/>
    <w:rsid w:val="003A3426"/>
    <w:rsid w:val="003A4258"/>
    <w:rsid w:val="003A695F"/>
    <w:rsid w:val="003B484B"/>
    <w:rsid w:val="003B5D62"/>
    <w:rsid w:val="003B759A"/>
    <w:rsid w:val="003C1467"/>
    <w:rsid w:val="003C2634"/>
    <w:rsid w:val="003C28E0"/>
    <w:rsid w:val="003C33CB"/>
    <w:rsid w:val="003C558E"/>
    <w:rsid w:val="003C67D3"/>
    <w:rsid w:val="003C7734"/>
    <w:rsid w:val="003C7E89"/>
    <w:rsid w:val="003D0C37"/>
    <w:rsid w:val="003D1934"/>
    <w:rsid w:val="003D42A4"/>
    <w:rsid w:val="003E501C"/>
    <w:rsid w:val="003E5558"/>
    <w:rsid w:val="003F39B1"/>
    <w:rsid w:val="003F45EC"/>
    <w:rsid w:val="003F637B"/>
    <w:rsid w:val="004016F5"/>
    <w:rsid w:val="00404510"/>
    <w:rsid w:val="00410B69"/>
    <w:rsid w:val="00410CF2"/>
    <w:rsid w:val="0041107D"/>
    <w:rsid w:val="00411D0A"/>
    <w:rsid w:val="004137A9"/>
    <w:rsid w:val="00414451"/>
    <w:rsid w:val="00417DDF"/>
    <w:rsid w:val="00422585"/>
    <w:rsid w:val="004261EF"/>
    <w:rsid w:val="00427776"/>
    <w:rsid w:val="00430B99"/>
    <w:rsid w:val="00431ED1"/>
    <w:rsid w:val="004358FC"/>
    <w:rsid w:val="00436A1D"/>
    <w:rsid w:val="00441746"/>
    <w:rsid w:val="00444716"/>
    <w:rsid w:val="00454DF5"/>
    <w:rsid w:val="0046092E"/>
    <w:rsid w:val="0046145B"/>
    <w:rsid w:val="004623A0"/>
    <w:rsid w:val="00470665"/>
    <w:rsid w:val="004715CF"/>
    <w:rsid w:val="004731A9"/>
    <w:rsid w:val="00473F01"/>
    <w:rsid w:val="00492C27"/>
    <w:rsid w:val="00493B83"/>
    <w:rsid w:val="00493D62"/>
    <w:rsid w:val="004964F5"/>
    <w:rsid w:val="004977C9"/>
    <w:rsid w:val="004A2E33"/>
    <w:rsid w:val="004A318E"/>
    <w:rsid w:val="004A4502"/>
    <w:rsid w:val="004A50C3"/>
    <w:rsid w:val="004A53C0"/>
    <w:rsid w:val="004B1BB6"/>
    <w:rsid w:val="004B2C00"/>
    <w:rsid w:val="004C6223"/>
    <w:rsid w:val="004C63B6"/>
    <w:rsid w:val="004C6D84"/>
    <w:rsid w:val="004D042D"/>
    <w:rsid w:val="004D4B3D"/>
    <w:rsid w:val="004E0B22"/>
    <w:rsid w:val="004E14CB"/>
    <w:rsid w:val="004E4015"/>
    <w:rsid w:val="004E561E"/>
    <w:rsid w:val="004E71B6"/>
    <w:rsid w:val="004F0813"/>
    <w:rsid w:val="004F31A5"/>
    <w:rsid w:val="004F46D8"/>
    <w:rsid w:val="00503551"/>
    <w:rsid w:val="005135C5"/>
    <w:rsid w:val="00515158"/>
    <w:rsid w:val="005153DC"/>
    <w:rsid w:val="00516A7A"/>
    <w:rsid w:val="00516F37"/>
    <w:rsid w:val="00516F6D"/>
    <w:rsid w:val="005200A8"/>
    <w:rsid w:val="005204CC"/>
    <w:rsid w:val="00524147"/>
    <w:rsid w:val="005262A0"/>
    <w:rsid w:val="0053187E"/>
    <w:rsid w:val="00536070"/>
    <w:rsid w:val="00536212"/>
    <w:rsid w:val="0054186F"/>
    <w:rsid w:val="00544694"/>
    <w:rsid w:val="0054491A"/>
    <w:rsid w:val="00546AF5"/>
    <w:rsid w:val="00546CA3"/>
    <w:rsid w:val="005470D6"/>
    <w:rsid w:val="0055557C"/>
    <w:rsid w:val="005559DB"/>
    <w:rsid w:val="0056124C"/>
    <w:rsid w:val="00566DB3"/>
    <w:rsid w:val="005713AB"/>
    <w:rsid w:val="00572D9D"/>
    <w:rsid w:val="00576C2C"/>
    <w:rsid w:val="00577096"/>
    <w:rsid w:val="005803A7"/>
    <w:rsid w:val="0058124F"/>
    <w:rsid w:val="00582357"/>
    <w:rsid w:val="0058258A"/>
    <w:rsid w:val="00582667"/>
    <w:rsid w:val="00582ABD"/>
    <w:rsid w:val="00582EE7"/>
    <w:rsid w:val="005843AF"/>
    <w:rsid w:val="00586FED"/>
    <w:rsid w:val="005938BA"/>
    <w:rsid w:val="00593E16"/>
    <w:rsid w:val="005A5B05"/>
    <w:rsid w:val="005A6281"/>
    <w:rsid w:val="005A67F5"/>
    <w:rsid w:val="005B59BF"/>
    <w:rsid w:val="005D017E"/>
    <w:rsid w:val="005D0BF8"/>
    <w:rsid w:val="005D2356"/>
    <w:rsid w:val="005D3D9C"/>
    <w:rsid w:val="005D66DD"/>
    <w:rsid w:val="005D7F2F"/>
    <w:rsid w:val="005E5735"/>
    <w:rsid w:val="005E6A33"/>
    <w:rsid w:val="005E758B"/>
    <w:rsid w:val="005F20F1"/>
    <w:rsid w:val="005F7205"/>
    <w:rsid w:val="005F7D53"/>
    <w:rsid w:val="005F7DD9"/>
    <w:rsid w:val="006008A9"/>
    <w:rsid w:val="00600F6B"/>
    <w:rsid w:val="00601662"/>
    <w:rsid w:val="00606E7E"/>
    <w:rsid w:val="006118F4"/>
    <w:rsid w:val="0061228C"/>
    <w:rsid w:val="00613AE5"/>
    <w:rsid w:val="00613B94"/>
    <w:rsid w:val="00621EA2"/>
    <w:rsid w:val="006243CA"/>
    <w:rsid w:val="0062554B"/>
    <w:rsid w:val="00627458"/>
    <w:rsid w:val="00632FE3"/>
    <w:rsid w:val="0063725E"/>
    <w:rsid w:val="00641341"/>
    <w:rsid w:val="006512A6"/>
    <w:rsid w:val="0065173E"/>
    <w:rsid w:val="00652512"/>
    <w:rsid w:val="00653293"/>
    <w:rsid w:val="00657C08"/>
    <w:rsid w:val="00661E0E"/>
    <w:rsid w:val="006645CF"/>
    <w:rsid w:val="0067035F"/>
    <w:rsid w:val="006705CA"/>
    <w:rsid w:val="00674C0A"/>
    <w:rsid w:val="00675C24"/>
    <w:rsid w:val="006766B8"/>
    <w:rsid w:val="00677A3C"/>
    <w:rsid w:val="00681CCF"/>
    <w:rsid w:val="00681FF8"/>
    <w:rsid w:val="00682440"/>
    <w:rsid w:val="006846B5"/>
    <w:rsid w:val="006848C8"/>
    <w:rsid w:val="00687192"/>
    <w:rsid w:val="0068758D"/>
    <w:rsid w:val="00692FC0"/>
    <w:rsid w:val="0069387F"/>
    <w:rsid w:val="0069573D"/>
    <w:rsid w:val="006977AA"/>
    <w:rsid w:val="006A114D"/>
    <w:rsid w:val="006A133C"/>
    <w:rsid w:val="006A1E21"/>
    <w:rsid w:val="006A2C34"/>
    <w:rsid w:val="006A354F"/>
    <w:rsid w:val="006A40ED"/>
    <w:rsid w:val="006A4528"/>
    <w:rsid w:val="006A4EEE"/>
    <w:rsid w:val="006B186F"/>
    <w:rsid w:val="006B3960"/>
    <w:rsid w:val="006B3CE6"/>
    <w:rsid w:val="006B4FA3"/>
    <w:rsid w:val="006C1EA3"/>
    <w:rsid w:val="006C3703"/>
    <w:rsid w:val="006E208D"/>
    <w:rsid w:val="006E4895"/>
    <w:rsid w:val="006E6255"/>
    <w:rsid w:val="006E6F3C"/>
    <w:rsid w:val="006E7C91"/>
    <w:rsid w:val="006F325A"/>
    <w:rsid w:val="006F5945"/>
    <w:rsid w:val="007045D6"/>
    <w:rsid w:val="00705122"/>
    <w:rsid w:val="007051D4"/>
    <w:rsid w:val="00715C45"/>
    <w:rsid w:val="007168CF"/>
    <w:rsid w:val="0072553D"/>
    <w:rsid w:val="00727015"/>
    <w:rsid w:val="0073037D"/>
    <w:rsid w:val="007373B4"/>
    <w:rsid w:val="00740CB4"/>
    <w:rsid w:val="007416E5"/>
    <w:rsid w:val="00742FE1"/>
    <w:rsid w:val="00743131"/>
    <w:rsid w:val="00744F0C"/>
    <w:rsid w:val="0074731F"/>
    <w:rsid w:val="00751CAD"/>
    <w:rsid w:val="00752629"/>
    <w:rsid w:val="007649D5"/>
    <w:rsid w:val="007657AC"/>
    <w:rsid w:val="0076603D"/>
    <w:rsid w:val="00766B35"/>
    <w:rsid w:val="00770256"/>
    <w:rsid w:val="00774A3A"/>
    <w:rsid w:val="00774ABB"/>
    <w:rsid w:val="00775818"/>
    <w:rsid w:val="00780583"/>
    <w:rsid w:val="00784ED6"/>
    <w:rsid w:val="00785B3F"/>
    <w:rsid w:val="00787C60"/>
    <w:rsid w:val="00792B51"/>
    <w:rsid w:val="007953CB"/>
    <w:rsid w:val="007979A6"/>
    <w:rsid w:val="007A31FF"/>
    <w:rsid w:val="007B06F5"/>
    <w:rsid w:val="007B1325"/>
    <w:rsid w:val="007B14AE"/>
    <w:rsid w:val="007B26A9"/>
    <w:rsid w:val="007B6C3B"/>
    <w:rsid w:val="007C0054"/>
    <w:rsid w:val="007C0A8A"/>
    <w:rsid w:val="007C3A7A"/>
    <w:rsid w:val="007C3F17"/>
    <w:rsid w:val="007C494A"/>
    <w:rsid w:val="007C5761"/>
    <w:rsid w:val="007C5FEA"/>
    <w:rsid w:val="007C6967"/>
    <w:rsid w:val="007E5412"/>
    <w:rsid w:val="007E5C22"/>
    <w:rsid w:val="00800BF1"/>
    <w:rsid w:val="00801A99"/>
    <w:rsid w:val="00804BF2"/>
    <w:rsid w:val="00807102"/>
    <w:rsid w:val="00807A84"/>
    <w:rsid w:val="00810714"/>
    <w:rsid w:val="00810F02"/>
    <w:rsid w:val="0081439B"/>
    <w:rsid w:val="00815B0D"/>
    <w:rsid w:val="0082266A"/>
    <w:rsid w:val="00822BDA"/>
    <w:rsid w:val="00823AA7"/>
    <w:rsid w:val="00824B60"/>
    <w:rsid w:val="00826445"/>
    <w:rsid w:val="00833226"/>
    <w:rsid w:val="00836B65"/>
    <w:rsid w:val="0083718E"/>
    <w:rsid w:val="00840E32"/>
    <w:rsid w:val="008414FE"/>
    <w:rsid w:val="008418D2"/>
    <w:rsid w:val="00842D99"/>
    <w:rsid w:val="00842FBE"/>
    <w:rsid w:val="00860297"/>
    <w:rsid w:val="008629B4"/>
    <w:rsid w:val="00867CB9"/>
    <w:rsid w:val="008822CA"/>
    <w:rsid w:val="0088435F"/>
    <w:rsid w:val="00894D4D"/>
    <w:rsid w:val="0089696D"/>
    <w:rsid w:val="00897745"/>
    <w:rsid w:val="008A17A7"/>
    <w:rsid w:val="008A44D5"/>
    <w:rsid w:val="008B0FC2"/>
    <w:rsid w:val="008B2464"/>
    <w:rsid w:val="008B44CD"/>
    <w:rsid w:val="008B4E41"/>
    <w:rsid w:val="008C0380"/>
    <w:rsid w:val="008C2FD7"/>
    <w:rsid w:val="008C7FD7"/>
    <w:rsid w:val="008D040C"/>
    <w:rsid w:val="008D33BF"/>
    <w:rsid w:val="008D7024"/>
    <w:rsid w:val="008E106D"/>
    <w:rsid w:val="008E157A"/>
    <w:rsid w:val="008E538D"/>
    <w:rsid w:val="008E7131"/>
    <w:rsid w:val="008F1006"/>
    <w:rsid w:val="008F15A5"/>
    <w:rsid w:val="008F23D8"/>
    <w:rsid w:val="008F265E"/>
    <w:rsid w:val="008F4F09"/>
    <w:rsid w:val="008F5535"/>
    <w:rsid w:val="008F564F"/>
    <w:rsid w:val="00910A8C"/>
    <w:rsid w:val="009135F0"/>
    <w:rsid w:val="009139B5"/>
    <w:rsid w:val="00915342"/>
    <w:rsid w:val="0092243D"/>
    <w:rsid w:val="00925630"/>
    <w:rsid w:val="00925B3E"/>
    <w:rsid w:val="00925D2D"/>
    <w:rsid w:val="00926B78"/>
    <w:rsid w:val="00926FFF"/>
    <w:rsid w:val="00931706"/>
    <w:rsid w:val="0093189D"/>
    <w:rsid w:val="009373CE"/>
    <w:rsid w:val="009379E6"/>
    <w:rsid w:val="00941474"/>
    <w:rsid w:val="009435B8"/>
    <w:rsid w:val="00946A75"/>
    <w:rsid w:val="00950596"/>
    <w:rsid w:val="00950CC9"/>
    <w:rsid w:val="009561A1"/>
    <w:rsid w:val="0096290A"/>
    <w:rsid w:val="00965C2D"/>
    <w:rsid w:val="00970F27"/>
    <w:rsid w:val="00975594"/>
    <w:rsid w:val="00977BE3"/>
    <w:rsid w:val="00981479"/>
    <w:rsid w:val="00994A5E"/>
    <w:rsid w:val="0099747F"/>
    <w:rsid w:val="009A0879"/>
    <w:rsid w:val="009A1D71"/>
    <w:rsid w:val="009A2948"/>
    <w:rsid w:val="009A560C"/>
    <w:rsid w:val="009B3F40"/>
    <w:rsid w:val="009B45D9"/>
    <w:rsid w:val="009B47D6"/>
    <w:rsid w:val="009B595E"/>
    <w:rsid w:val="009B789E"/>
    <w:rsid w:val="009C1F9E"/>
    <w:rsid w:val="009C2F23"/>
    <w:rsid w:val="009C32DC"/>
    <w:rsid w:val="009D424C"/>
    <w:rsid w:val="009D4919"/>
    <w:rsid w:val="009D64F2"/>
    <w:rsid w:val="009D6883"/>
    <w:rsid w:val="009E1D83"/>
    <w:rsid w:val="009E7832"/>
    <w:rsid w:val="009E7D4C"/>
    <w:rsid w:val="009F1326"/>
    <w:rsid w:val="009F4516"/>
    <w:rsid w:val="009F4B35"/>
    <w:rsid w:val="009F6460"/>
    <w:rsid w:val="009F7F36"/>
    <w:rsid w:val="00A05020"/>
    <w:rsid w:val="00A0595A"/>
    <w:rsid w:val="00A06F81"/>
    <w:rsid w:val="00A100F0"/>
    <w:rsid w:val="00A13A87"/>
    <w:rsid w:val="00A16CEE"/>
    <w:rsid w:val="00A226FA"/>
    <w:rsid w:val="00A23492"/>
    <w:rsid w:val="00A2628C"/>
    <w:rsid w:val="00A335BA"/>
    <w:rsid w:val="00A3636A"/>
    <w:rsid w:val="00A40C44"/>
    <w:rsid w:val="00A45BE3"/>
    <w:rsid w:val="00A507DB"/>
    <w:rsid w:val="00A52E9C"/>
    <w:rsid w:val="00A537AC"/>
    <w:rsid w:val="00A5459B"/>
    <w:rsid w:val="00A60D63"/>
    <w:rsid w:val="00A6397B"/>
    <w:rsid w:val="00A65848"/>
    <w:rsid w:val="00A66188"/>
    <w:rsid w:val="00A73265"/>
    <w:rsid w:val="00A83206"/>
    <w:rsid w:val="00A84356"/>
    <w:rsid w:val="00A856CB"/>
    <w:rsid w:val="00A87723"/>
    <w:rsid w:val="00A95932"/>
    <w:rsid w:val="00A97E94"/>
    <w:rsid w:val="00AA05FB"/>
    <w:rsid w:val="00AA2FD8"/>
    <w:rsid w:val="00AA427A"/>
    <w:rsid w:val="00AA63BA"/>
    <w:rsid w:val="00AB1B3F"/>
    <w:rsid w:val="00AB6EB1"/>
    <w:rsid w:val="00AB7677"/>
    <w:rsid w:val="00AB7BEC"/>
    <w:rsid w:val="00AD4245"/>
    <w:rsid w:val="00AD4CEA"/>
    <w:rsid w:val="00AF03B7"/>
    <w:rsid w:val="00AF22C9"/>
    <w:rsid w:val="00AF2D86"/>
    <w:rsid w:val="00AF3FC8"/>
    <w:rsid w:val="00AF6A26"/>
    <w:rsid w:val="00AF6FEC"/>
    <w:rsid w:val="00AF78CA"/>
    <w:rsid w:val="00AF7A74"/>
    <w:rsid w:val="00B00FB6"/>
    <w:rsid w:val="00B03317"/>
    <w:rsid w:val="00B0372F"/>
    <w:rsid w:val="00B04704"/>
    <w:rsid w:val="00B07AD2"/>
    <w:rsid w:val="00B12263"/>
    <w:rsid w:val="00B149AA"/>
    <w:rsid w:val="00B156BD"/>
    <w:rsid w:val="00B15B44"/>
    <w:rsid w:val="00B17C6F"/>
    <w:rsid w:val="00B20599"/>
    <w:rsid w:val="00B21272"/>
    <w:rsid w:val="00B2542E"/>
    <w:rsid w:val="00B307F8"/>
    <w:rsid w:val="00B313F4"/>
    <w:rsid w:val="00B32D11"/>
    <w:rsid w:val="00B33CA2"/>
    <w:rsid w:val="00B46115"/>
    <w:rsid w:val="00B51CFF"/>
    <w:rsid w:val="00B52C5D"/>
    <w:rsid w:val="00B549ED"/>
    <w:rsid w:val="00B5620D"/>
    <w:rsid w:val="00B56F02"/>
    <w:rsid w:val="00B61B0E"/>
    <w:rsid w:val="00B645C4"/>
    <w:rsid w:val="00B7078A"/>
    <w:rsid w:val="00B71389"/>
    <w:rsid w:val="00B71B16"/>
    <w:rsid w:val="00B778CD"/>
    <w:rsid w:val="00B82084"/>
    <w:rsid w:val="00B82E0C"/>
    <w:rsid w:val="00B84DB0"/>
    <w:rsid w:val="00B85F4B"/>
    <w:rsid w:val="00B87246"/>
    <w:rsid w:val="00B91131"/>
    <w:rsid w:val="00B96E74"/>
    <w:rsid w:val="00B976C5"/>
    <w:rsid w:val="00BA1E48"/>
    <w:rsid w:val="00BA59B4"/>
    <w:rsid w:val="00BB08E2"/>
    <w:rsid w:val="00BB7266"/>
    <w:rsid w:val="00BC35C7"/>
    <w:rsid w:val="00BC7B2E"/>
    <w:rsid w:val="00BD23E2"/>
    <w:rsid w:val="00BD51EA"/>
    <w:rsid w:val="00BD5C20"/>
    <w:rsid w:val="00BD5C51"/>
    <w:rsid w:val="00BD684B"/>
    <w:rsid w:val="00BD6C1C"/>
    <w:rsid w:val="00BE08D8"/>
    <w:rsid w:val="00BE14A5"/>
    <w:rsid w:val="00BE49CB"/>
    <w:rsid w:val="00BE4F1A"/>
    <w:rsid w:val="00BE7255"/>
    <w:rsid w:val="00BE77BD"/>
    <w:rsid w:val="00BF129E"/>
    <w:rsid w:val="00BF1A9E"/>
    <w:rsid w:val="00BF2BD5"/>
    <w:rsid w:val="00BF4C57"/>
    <w:rsid w:val="00BF5327"/>
    <w:rsid w:val="00C01BBF"/>
    <w:rsid w:val="00C02775"/>
    <w:rsid w:val="00C04A35"/>
    <w:rsid w:val="00C078B5"/>
    <w:rsid w:val="00C14807"/>
    <w:rsid w:val="00C16146"/>
    <w:rsid w:val="00C20AFD"/>
    <w:rsid w:val="00C22326"/>
    <w:rsid w:val="00C257CE"/>
    <w:rsid w:val="00C30F42"/>
    <w:rsid w:val="00C31EAA"/>
    <w:rsid w:val="00C32305"/>
    <w:rsid w:val="00C3632F"/>
    <w:rsid w:val="00C40A40"/>
    <w:rsid w:val="00C4136B"/>
    <w:rsid w:val="00C44835"/>
    <w:rsid w:val="00C47523"/>
    <w:rsid w:val="00C51F05"/>
    <w:rsid w:val="00C5310E"/>
    <w:rsid w:val="00C5458A"/>
    <w:rsid w:val="00C601C2"/>
    <w:rsid w:val="00C60C5A"/>
    <w:rsid w:val="00C7116D"/>
    <w:rsid w:val="00C74064"/>
    <w:rsid w:val="00C82292"/>
    <w:rsid w:val="00C8302C"/>
    <w:rsid w:val="00C83A8B"/>
    <w:rsid w:val="00C843FC"/>
    <w:rsid w:val="00C843FF"/>
    <w:rsid w:val="00C852D3"/>
    <w:rsid w:val="00C87EE0"/>
    <w:rsid w:val="00C90393"/>
    <w:rsid w:val="00C951CF"/>
    <w:rsid w:val="00C9615B"/>
    <w:rsid w:val="00CA276A"/>
    <w:rsid w:val="00CA319D"/>
    <w:rsid w:val="00CA35F2"/>
    <w:rsid w:val="00CA3ED6"/>
    <w:rsid w:val="00CA59F2"/>
    <w:rsid w:val="00CB179C"/>
    <w:rsid w:val="00CB20D6"/>
    <w:rsid w:val="00CB26DE"/>
    <w:rsid w:val="00CB622D"/>
    <w:rsid w:val="00CC1445"/>
    <w:rsid w:val="00CC1A7C"/>
    <w:rsid w:val="00CC7219"/>
    <w:rsid w:val="00CD11BC"/>
    <w:rsid w:val="00CD1F6C"/>
    <w:rsid w:val="00CD38F5"/>
    <w:rsid w:val="00CD5A2E"/>
    <w:rsid w:val="00CD6623"/>
    <w:rsid w:val="00CD74B2"/>
    <w:rsid w:val="00CE416B"/>
    <w:rsid w:val="00CE421C"/>
    <w:rsid w:val="00CE6775"/>
    <w:rsid w:val="00CE7767"/>
    <w:rsid w:val="00CE795A"/>
    <w:rsid w:val="00CE7FBE"/>
    <w:rsid w:val="00CF0F77"/>
    <w:rsid w:val="00CF423B"/>
    <w:rsid w:val="00D006C6"/>
    <w:rsid w:val="00D0701C"/>
    <w:rsid w:val="00D104FA"/>
    <w:rsid w:val="00D10960"/>
    <w:rsid w:val="00D17E7F"/>
    <w:rsid w:val="00D21A28"/>
    <w:rsid w:val="00D23032"/>
    <w:rsid w:val="00D24C0D"/>
    <w:rsid w:val="00D26AA8"/>
    <w:rsid w:val="00D33F8A"/>
    <w:rsid w:val="00D35080"/>
    <w:rsid w:val="00D366EF"/>
    <w:rsid w:val="00D43063"/>
    <w:rsid w:val="00D44655"/>
    <w:rsid w:val="00D514E0"/>
    <w:rsid w:val="00D5258E"/>
    <w:rsid w:val="00D52D99"/>
    <w:rsid w:val="00D53183"/>
    <w:rsid w:val="00D537D4"/>
    <w:rsid w:val="00D55642"/>
    <w:rsid w:val="00D61765"/>
    <w:rsid w:val="00D646E3"/>
    <w:rsid w:val="00D705BF"/>
    <w:rsid w:val="00D729E6"/>
    <w:rsid w:val="00D862A3"/>
    <w:rsid w:val="00D86724"/>
    <w:rsid w:val="00D95424"/>
    <w:rsid w:val="00D96C7C"/>
    <w:rsid w:val="00D97F98"/>
    <w:rsid w:val="00DA2B2F"/>
    <w:rsid w:val="00DA367F"/>
    <w:rsid w:val="00DB5948"/>
    <w:rsid w:val="00DB6E2D"/>
    <w:rsid w:val="00DB70FF"/>
    <w:rsid w:val="00DC096C"/>
    <w:rsid w:val="00DC50DB"/>
    <w:rsid w:val="00DC55B6"/>
    <w:rsid w:val="00DC55FC"/>
    <w:rsid w:val="00DD0254"/>
    <w:rsid w:val="00DD0592"/>
    <w:rsid w:val="00DE140C"/>
    <w:rsid w:val="00DE2791"/>
    <w:rsid w:val="00DE73D6"/>
    <w:rsid w:val="00DF08E2"/>
    <w:rsid w:val="00DF46A8"/>
    <w:rsid w:val="00DF4D75"/>
    <w:rsid w:val="00DF59E4"/>
    <w:rsid w:val="00DF713C"/>
    <w:rsid w:val="00E02D43"/>
    <w:rsid w:val="00E05507"/>
    <w:rsid w:val="00E05782"/>
    <w:rsid w:val="00E05D8F"/>
    <w:rsid w:val="00E06D10"/>
    <w:rsid w:val="00E077DD"/>
    <w:rsid w:val="00E11923"/>
    <w:rsid w:val="00E173FA"/>
    <w:rsid w:val="00E17A2E"/>
    <w:rsid w:val="00E17CBE"/>
    <w:rsid w:val="00E2310F"/>
    <w:rsid w:val="00E310FF"/>
    <w:rsid w:val="00E326C8"/>
    <w:rsid w:val="00E365C7"/>
    <w:rsid w:val="00E42C0D"/>
    <w:rsid w:val="00E43F93"/>
    <w:rsid w:val="00E43FDE"/>
    <w:rsid w:val="00E44C8A"/>
    <w:rsid w:val="00E4739F"/>
    <w:rsid w:val="00E476C4"/>
    <w:rsid w:val="00E502BD"/>
    <w:rsid w:val="00E51EB2"/>
    <w:rsid w:val="00E5342C"/>
    <w:rsid w:val="00E54D9F"/>
    <w:rsid w:val="00E56982"/>
    <w:rsid w:val="00E56C8D"/>
    <w:rsid w:val="00E5797B"/>
    <w:rsid w:val="00E60DC5"/>
    <w:rsid w:val="00E613CD"/>
    <w:rsid w:val="00E637A1"/>
    <w:rsid w:val="00E6571A"/>
    <w:rsid w:val="00E7548D"/>
    <w:rsid w:val="00E754B1"/>
    <w:rsid w:val="00E8161E"/>
    <w:rsid w:val="00E8177B"/>
    <w:rsid w:val="00E818E5"/>
    <w:rsid w:val="00E87BBE"/>
    <w:rsid w:val="00E91625"/>
    <w:rsid w:val="00E92DB5"/>
    <w:rsid w:val="00E955E0"/>
    <w:rsid w:val="00E97436"/>
    <w:rsid w:val="00E97B98"/>
    <w:rsid w:val="00E97F62"/>
    <w:rsid w:val="00EA2BFA"/>
    <w:rsid w:val="00EA4890"/>
    <w:rsid w:val="00EA6D6B"/>
    <w:rsid w:val="00EB21EE"/>
    <w:rsid w:val="00EB2FAB"/>
    <w:rsid w:val="00EB4018"/>
    <w:rsid w:val="00EB6764"/>
    <w:rsid w:val="00EC02E4"/>
    <w:rsid w:val="00EC40DC"/>
    <w:rsid w:val="00EC4C5A"/>
    <w:rsid w:val="00EC7DAC"/>
    <w:rsid w:val="00ED1334"/>
    <w:rsid w:val="00ED3998"/>
    <w:rsid w:val="00ED3D27"/>
    <w:rsid w:val="00ED525F"/>
    <w:rsid w:val="00EE0927"/>
    <w:rsid w:val="00EF458C"/>
    <w:rsid w:val="00EF6AB4"/>
    <w:rsid w:val="00F00D45"/>
    <w:rsid w:val="00F01735"/>
    <w:rsid w:val="00F0411C"/>
    <w:rsid w:val="00F103B2"/>
    <w:rsid w:val="00F1123C"/>
    <w:rsid w:val="00F13DF0"/>
    <w:rsid w:val="00F13EE7"/>
    <w:rsid w:val="00F153C3"/>
    <w:rsid w:val="00F23981"/>
    <w:rsid w:val="00F30EA9"/>
    <w:rsid w:val="00F32165"/>
    <w:rsid w:val="00F35689"/>
    <w:rsid w:val="00F357E9"/>
    <w:rsid w:val="00F45741"/>
    <w:rsid w:val="00F459EF"/>
    <w:rsid w:val="00F5055A"/>
    <w:rsid w:val="00F576F3"/>
    <w:rsid w:val="00F62E9B"/>
    <w:rsid w:val="00F6397B"/>
    <w:rsid w:val="00F649D6"/>
    <w:rsid w:val="00F65FD7"/>
    <w:rsid w:val="00F66162"/>
    <w:rsid w:val="00F6698A"/>
    <w:rsid w:val="00F67BC6"/>
    <w:rsid w:val="00F76CF1"/>
    <w:rsid w:val="00F83D05"/>
    <w:rsid w:val="00F83E9E"/>
    <w:rsid w:val="00F85451"/>
    <w:rsid w:val="00F86780"/>
    <w:rsid w:val="00F87F50"/>
    <w:rsid w:val="00F93E24"/>
    <w:rsid w:val="00F9797C"/>
    <w:rsid w:val="00FA03CD"/>
    <w:rsid w:val="00FA1650"/>
    <w:rsid w:val="00FA1B8D"/>
    <w:rsid w:val="00FA21B2"/>
    <w:rsid w:val="00FA23C9"/>
    <w:rsid w:val="00FA667B"/>
    <w:rsid w:val="00FA7D13"/>
    <w:rsid w:val="00FB21E9"/>
    <w:rsid w:val="00FB357F"/>
    <w:rsid w:val="00FB3A69"/>
    <w:rsid w:val="00FB48FF"/>
    <w:rsid w:val="00FB71E4"/>
    <w:rsid w:val="00FC3133"/>
    <w:rsid w:val="00FC352B"/>
    <w:rsid w:val="00FC4B2A"/>
    <w:rsid w:val="00FC5F78"/>
    <w:rsid w:val="00FC619C"/>
    <w:rsid w:val="00FC6534"/>
    <w:rsid w:val="00FE3A34"/>
    <w:rsid w:val="00FE3DE6"/>
    <w:rsid w:val="00FE48AB"/>
    <w:rsid w:val="00FE4F3D"/>
    <w:rsid w:val="00FF05BE"/>
    <w:rsid w:val="00FF08E1"/>
    <w:rsid w:val="00FF0F2F"/>
    <w:rsid w:val="00FF2D7C"/>
    <w:rsid w:val="00FF325E"/>
    <w:rsid w:val="00FF4CEA"/>
    <w:rsid w:val="00FF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BD5C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 Spacing"/>
    <w:uiPriority w:val="1"/>
    <w:qFormat/>
    <w:rsid w:val="002C42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uiPriority w:val="99"/>
    <w:rsid w:val="009A560C"/>
    <w:rPr>
      <w:rFonts w:ascii="Times New Roman" w:hAnsi="Times New Roman"/>
      <w:b/>
      <w:b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A560C"/>
    <w:pPr>
      <w:widowControl w:val="0"/>
      <w:shd w:val="clear" w:color="auto" w:fill="FFFFFF"/>
      <w:spacing w:after="0" w:line="245" w:lineRule="exact"/>
    </w:pPr>
    <w:rPr>
      <w:rFonts w:ascii="Times New Roman" w:hAnsi="Times New Roman"/>
      <w:b/>
      <w:bCs/>
      <w:sz w:val="20"/>
      <w:szCs w:val="20"/>
    </w:rPr>
  </w:style>
  <w:style w:type="character" w:customStyle="1" w:styleId="211pt">
    <w:name w:val="Основной текст (2) + 11 pt"/>
    <w:aliases w:val="Не полужирный"/>
    <w:basedOn w:val="2"/>
    <w:uiPriority w:val="99"/>
    <w:rsid w:val="009A560C"/>
    <w:rPr>
      <w:sz w:val="22"/>
      <w:szCs w:val="22"/>
    </w:rPr>
  </w:style>
  <w:style w:type="paragraph" w:styleId="a5">
    <w:name w:val="List Paragraph"/>
    <w:basedOn w:val="a"/>
    <w:uiPriority w:val="34"/>
    <w:qFormat/>
    <w:rsid w:val="00C078B5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684B"/>
  </w:style>
  <w:style w:type="paragraph" w:styleId="a8">
    <w:name w:val="footer"/>
    <w:basedOn w:val="a"/>
    <w:link w:val="a9"/>
    <w:uiPriority w:val="99"/>
    <w:semiHidden/>
    <w:unhideWhenUsed/>
    <w:rsid w:val="00BD6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6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3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72A05-F821-4150-943C-4825A56D3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4521</TotalTime>
  <Pages>50</Pages>
  <Words>16870</Words>
  <Characters>96160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KUMI5</cp:lastModifiedBy>
  <cp:revision>541</cp:revision>
  <cp:lastPrinted>2023-11-30T11:19:00Z</cp:lastPrinted>
  <dcterms:created xsi:type="dcterms:W3CDTF">2002-12-31T19:37:00Z</dcterms:created>
  <dcterms:modified xsi:type="dcterms:W3CDTF">2024-04-27T09:48:00Z</dcterms:modified>
</cp:coreProperties>
</file>